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4B" w:rsidRPr="008A28D9" w:rsidRDefault="00B3114B" w:rsidP="00B36997">
      <w:pPr>
        <w:spacing w:after="0" w:line="240" w:lineRule="auto"/>
        <w:rPr>
          <w:rFonts w:ascii="Arial" w:hAnsi="Arial" w:cs="Arial"/>
        </w:rPr>
      </w:pPr>
      <w:r w:rsidRPr="008A28D9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84113" wp14:editId="73D51C90">
                <wp:simplePos x="0" y="0"/>
                <wp:positionH relativeFrom="column">
                  <wp:posOffset>1128304</wp:posOffset>
                </wp:positionH>
                <wp:positionV relativeFrom="paragraph">
                  <wp:posOffset>164828</wp:posOffset>
                </wp:positionV>
                <wp:extent cx="5380075" cy="948599"/>
                <wp:effectExtent l="0" t="0" r="0" b="444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0075" cy="9485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940" w:rsidRPr="00B3114B" w:rsidRDefault="00C37940" w:rsidP="00B3114B">
                            <w:pPr>
                              <w:spacing w:after="0"/>
                              <w:rPr>
                                <w:rFonts w:ascii="Leelawadee" w:hAnsi="Leelawadee" w:cs="Leelawadee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84113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88.85pt;margin-top:13pt;width:423.65pt;height:74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" filled="f" stroked="f" strokeweight=".5pt">
                <v:textbox>
                  <w:txbxContent>
                    <w:p w:rsidR="00C37940" w:rsidRPr="00B3114B" w:rsidRDefault="00C37940" w:rsidP="00B3114B">
                      <w:pPr>
                        <w:spacing w:after="0"/>
                        <w:rPr>
                          <w:rFonts w:ascii="Leelawadee" w:hAnsi="Leelawadee" w:cs="Leelawadee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114B" w:rsidRPr="008A28D9" w:rsidRDefault="00B3114B" w:rsidP="00B36997">
      <w:pPr>
        <w:spacing w:after="0" w:line="240" w:lineRule="auto"/>
        <w:rPr>
          <w:rFonts w:ascii="Arial" w:hAnsi="Arial" w:cs="Arial"/>
        </w:rPr>
      </w:pPr>
    </w:p>
    <w:p w:rsidR="00B3114B" w:rsidRPr="008A28D9" w:rsidRDefault="00340568" w:rsidP="00B36997">
      <w:pPr>
        <w:spacing w:after="0" w:line="240" w:lineRule="auto"/>
        <w:rPr>
          <w:rFonts w:ascii="Arial" w:hAnsi="Arial" w:cs="Arial"/>
        </w:rPr>
      </w:pPr>
      <w:r w:rsidRPr="008A28D9">
        <w:rPr>
          <w:rFonts w:ascii="Arial" w:hAnsi="Arial" w:cs="Arial"/>
        </w:rPr>
        <w:t xml:space="preserve"> </w:t>
      </w:r>
    </w:p>
    <w:p w:rsidR="00B3114B" w:rsidRPr="008A28D9" w:rsidRDefault="00B3114B" w:rsidP="00B36997">
      <w:pPr>
        <w:spacing w:after="0" w:line="240" w:lineRule="auto"/>
        <w:rPr>
          <w:rFonts w:ascii="Arial" w:hAnsi="Arial" w:cs="Arial"/>
        </w:rPr>
      </w:pPr>
    </w:p>
    <w:p w:rsidR="00B3114B" w:rsidRPr="008A28D9" w:rsidRDefault="00B3114B" w:rsidP="00B36997">
      <w:pPr>
        <w:spacing w:after="0" w:line="240" w:lineRule="auto"/>
        <w:rPr>
          <w:rFonts w:ascii="Arial" w:hAnsi="Arial" w:cs="Arial"/>
        </w:rPr>
      </w:pPr>
    </w:p>
    <w:p w:rsidR="00B3114B" w:rsidRPr="008A28D9" w:rsidRDefault="00B3114B" w:rsidP="00B36997">
      <w:pPr>
        <w:spacing w:after="0" w:line="240" w:lineRule="auto"/>
        <w:rPr>
          <w:rFonts w:ascii="Arial" w:hAnsi="Arial" w:cs="Arial"/>
        </w:rPr>
      </w:pPr>
    </w:p>
    <w:p w:rsidR="00B3114B" w:rsidRPr="008A28D9" w:rsidRDefault="00B3114B" w:rsidP="00B36997">
      <w:pPr>
        <w:spacing w:after="0" w:line="240" w:lineRule="auto"/>
        <w:jc w:val="center"/>
        <w:rPr>
          <w:rFonts w:ascii="Arial" w:hAnsi="Arial" w:cs="Arial"/>
          <w:sz w:val="96"/>
        </w:rPr>
      </w:pPr>
    </w:p>
    <w:p w:rsidR="002B6F7A" w:rsidRPr="008A28D9" w:rsidRDefault="002B6F7A" w:rsidP="00B36997">
      <w:pPr>
        <w:spacing w:after="0" w:line="240" w:lineRule="auto"/>
        <w:jc w:val="center"/>
        <w:rPr>
          <w:rFonts w:ascii="Arial" w:hAnsi="Arial" w:cs="Arial"/>
          <w:b/>
          <w:color w:val="FF0000"/>
          <w:sz w:val="96"/>
        </w:rPr>
      </w:pPr>
      <w:bookmarkStart w:id="0" w:name="_GoBack"/>
      <w:bookmarkEnd w:id="0"/>
    </w:p>
    <w:p w:rsidR="00697DD7" w:rsidRPr="008A28D9" w:rsidRDefault="00697DD7" w:rsidP="00B36997">
      <w:pPr>
        <w:spacing w:after="0" w:line="240" w:lineRule="auto"/>
        <w:jc w:val="center"/>
        <w:rPr>
          <w:rFonts w:ascii="Arial" w:hAnsi="Arial" w:cs="Arial"/>
          <w:b/>
          <w:color w:val="FF0000"/>
          <w:sz w:val="44"/>
        </w:rPr>
      </w:pPr>
    </w:p>
    <w:p w:rsidR="00697DD7" w:rsidRPr="008A28D9" w:rsidRDefault="00697DD7" w:rsidP="00B36997">
      <w:pPr>
        <w:spacing w:after="0" w:line="240" w:lineRule="auto"/>
        <w:jc w:val="center"/>
        <w:rPr>
          <w:rFonts w:ascii="Arial" w:hAnsi="Arial" w:cs="Arial"/>
          <w:b/>
          <w:color w:val="FF0000"/>
          <w:sz w:val="44"/>
        </w:rPr>
      </w:pPr>
    </w:p>
    <w:p w:rsidR="00697DD7" w:rsidRPr="008A28D9" w:rsidRDefault="00697DD7" w:rsidP="00B36997">
      <w:pPr>
        <w:spacing w:after="0" w:line="240" w:lineRule="auto"/>
        <w:jc w:val="center"/>
        <w:rPr>
          <w:rFonts w:ascii="Arial" w:hAnsi="Arial" w:cs="Arial"/>
          <w:b/>
          <w:color w:val="FF0000"/>
          <w:sz w:val="44"/>
        </w:rPr>
      </w:pPr>
    </w:p>
    <w:p w:rsidR="00697DD7" w:rsidRPr="008A28D9" w:rsidRDefault="00E76800" w:rsidP="00B36997">
      <w:pPr>
        <w:spacing w:after="0" w:line="240" w:lineRule="auto"/>
        <w:jc w:val="center"/>
        <w:rPr>
          <w:rFonts w:ascii="Arial" w:hAnsi="Arial" w:cs="Arial"/>
          <w:b/>
          <w:color w:val="808080" w:themeColor="background1" w:themeShade="80"/>
          <w:sz w:val="44"/>
        </w:rPr>
      </w:pPr>
      <w:r w:rsidRPr="008A28D9">
        <w:rPr>
          <w:rFonts w:ascii="Arial" w:hAnsi="Arial" w:cs="Arial"/>
          <w:b/>
          <w:color w:val="808080" w:themeColor="background1" w:themeShade="80"/>
          <w:sz w:val="44"/>
        </w:rPr>
        <w:t>D</w:t>
      </w:r>
      <w:r w:rsidR="00697DD7" w:rsidRPr="008A28D9">
        <w:rPr>
          <w:rFonts w:ascii="Arial" w:hAnsi="Arial" w:cs="Arial"/>
          <w:b/>
          <w:color w:val="808080" w:themeColor="background1" w:themeShade="80"/>
          <w:sz w:val="44"/>
        </w:rPr>
        <w:t xml:space="preserve">ocumento riportante </w:t>
      </w:r>
    </w:p>
    <w:p w:rsidR="00697DD7" w:rsidRPr="008A28D9" w:rsidRDefault="00697DD7" w:rsidP="00B36997">
      <w:pPr>
        <w:spacing w:after="0" w:line="240" w:lineRule="auto"/>
        <w:jc w:val="center"/>
        <w:rPr>
          <w:rFonts w:ascii="Arial" w:hAnsi="Arial" w:cs="Arial"/>
          <w:b/>
          <w:color w:val="808080" w:themeColor="background1" w:themeShade="80"/>
          <w:sz w:val="44"/>
        </w:rPr>
      </w:pPr>
      <w:r w:rsidRPr="008A28D9">
        <w:rPr>
          <w:rFonts w:ascii="Arial" w:hAnsi="Arial" w:cs="Arial"/>
          <w:b/>
          <w:color w:val="808080" w:themeColor="background1" w:themeShade="80"/>
          <w:sz w:val="44"/>
        </w:rPr>
        <w:t xml:space="preserve">i dati di ingresso </w:t>
      </w:r>
    </w:p>
    <w:p w:rsidR="00B3114B" w:rsidRPr="008A28D9" w:rsidRDefault="00697DD7" w:rsidP="00B36997">
      <w:pPr>
        <w:spacing w:after="0" w:line="240" w:lineRule="auto"/>
        <w:jc w:val="center"/>
        <w:rPr>
          <w:rFonts w:ascii="Arial" w:hAnsi="Arial" w:cs="Arial"/>
          <w:b/>
          <w:color w:val="808080" w:themeColor="background1" w:themeShade="80"/>
          <w:sz w:val="44"/>
        </w:rPr>
      </w:pPr>
      <w:r w:rsidRPr="008A28D9">
        <w:rPr>
          <w:rFonts w:ascii="Arial" w:hAnsi="Arial" w:cs="Arial"/>
          <w:b/>
          <w:color w:val="808080" w:themeColor="background1" w:themeShade="80"/>
          <w:sz w:val="44"/>
        </w:rPr>
        <w:t>e i sopralluoghi effettuati</w:t>
      </w:r>
    </w:p>
    <w:p w:rsidR="00E76800" w:rsidRPr="008A28D9" w:rsidRDefault="00E76800" w:rsidP="00B36997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18"/>
          <w:shd w:val="clear" w:color="auto" w:fill="FFFFFF"/>
        </w:rPr>
      </w:pPr>
    </w:p>
    <w:p w:rsidR="00E76800" w:rsidRPr="008A28D9" w:rsidRDefault="00E76800" w:rsidP="00B36997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18"/>
          <w:shd w:val="clear" w:color="auto" w:fill="FFFFFF"/>
        </w:rPr>
      </w:pPr>
    </w:p>
    <w:p w:rsidR="00E76800" w:rsidRPr="008A28D9" w:rsidRDefault="00E76800" w:rsidP="00B36997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18"/>
          <w:shd w:val="clear" w:color="auto" w:fill="FFFFFF"/>
        </w:rPr>
      </w:pPr>
    </w:p>
    <w:p w:rsidR="00E76800" w:rsidRPr="008A28D9" w:rsidRDefault="00E76800" w:rsidP="00B36997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18"/>
          <w:shd w:val="clear" w:color="auto" w:fill="FFFFFF"/>
        </w:rPr>
      </w:pPr>
    </w:p>
    <w:p w:rsidR="00E76800" w:rsidRPr="008A28D9" w:rsidRDefault="00E76800" w:rsidP="00B36997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18"/>
          <w:shd w:val="clear" w:color="auto" w:fill="FFFFFF"/>
        </w:rPr>
      </w:pPr>
    </w:p>
    <w:p w:rsidR="00B36997" w:rsidRPr="008A28D9" w:rsidRDefault="00B36997" w:rsidP="00B36997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18"/>
          <w:shd w:val="clear" w:color="auto" w:fill="FFFFFF"/>
        </w:rPr>
      </w:pPr>
    </w:p>
    <w:p w:rsidR="00B36997" w:rsidRPr="008A28D9" w:rsidRDefault="00B36997" w:rsidP="00B36997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18"/>
          <w:shd w:val="clear" w:color="auto" w:fill="FFFFFF"/>
        </w:rPr>
      </w:pPr>
    </w:p>
    <w:p w:rsidR="00697DD7" w:rsidRPr="008A28D9" w:rsidRDefault="00E76800" w:rsidP="00B36997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0"/>
          <w:szCs w:val="18"/>
          <w:shd w:val="clear" w:color="auto" w:fill="FFFFFF"/>
        </w:rPr>
      </w:pPr>
      <w:r w:rsidRPr="008A28D9">
        <w:rPr>
          <w:rFonts w:ascii="Arial" w:hAnsi="Arial" w:cs="Arial"/>
          <w:color w:val="333333"/>
          <w:sz w:val="20"/>
          <w:szCs w:val="18"/>
          <w:shd w:val="clear" w:color="auto" w:fill="FFFFFF"/>
        </w:rPr>
        <w:t>Soggetto certificatore:</w:t>
      </w:r>
    </w:p>
    <w:p w:rsidR="00B36997" w:rsidRPr="008A28D9" w:rsidRDefault="00B36997" w:rsidP="00B36997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0"/>
          <w:szCs w:val="18"/>
          <w:shd w:val="clear" w:color="auto" w:fill="FFFFFF"/>
        </w:rPr>
      </w:pPr>
    </w:p>
    <w:p w:rsidR="00B36997" w:rsidRPr="008A28D9" w:rsidRDefault="00B36997" w:rsidP="00B36997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0"/>
          <w:szCs w:val="18"/>
          <w:shd w:val="clear" w:color="auto" w:fill="FFFFFF"/>
        </w:rPr>
      </w:pPr>
    </w:p>
    <w:p w:rsidR="00B36997" w:rsidRPr="008A28D9" w:rsidRDefault="00B36997" w:rsidP="00B36997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0"/>
          <w:szCs w:val="18"/>
          <w:shd w:val="clear" w:color="auto" w:fill="FFFFFF"/>
        </w:rPr>
      </w:pPr>
    </w:p>
    <w:p w:rsidR="00B36997" w:rsidRPr="008A28D9" w:rsidRDefault="00B36997" w:rsidP="00B36997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0"/>
          <w:szCs w:val="18"/>
          <w:shd w:val="clear" w:color="auto" w:fill="FFFFFF"/>
        </w:rPr>
      </w:pPr>
    </w:p>
    <w:p w:rsidR="00E76800" w:rsidRPr="008A28D9" w:rsidRDefault="00B36997" w:rsidP="00B36997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0"/>
          <w:szCs w:val="18"/>
          <w:shd w:val="clear" w:color="auto" w:fill="FFFFFF"/>
        </w:rPr>
      </w:pPr>
      <w:r w:rsidRPr="008A28D9">
        <w:rPr>
          <w:rFonts w:ascii="Arial" w:hAnsi="Arial" w:cs="Arial"/>
          <w:color w:val="333333"/>
          <w:sz w:val="20"/>
          <w:szCs w:val="18"/>
          <w:shd w:val="clear" w:color="auto" w:fill="FFFFFF"/>
        </w:rPr>
        <w:t>Timbro e f</w:t>
      </w:r>
      <w:r w:rsidR="00E76800" w:rsidRPr="008A28D9">
        <w:rPr>
          <w:rFonts w:ascii="Arial" w:hAnsi="Arial" w:cs="Arial"/>
          <w:color w:val="333333"/>
          <w:sz w:val="20"/>
          <w:szCs w:val="18"/>
          <w:shd w:val="clear" w:color="auto" w:fill="FFFFFF"/>
        </w:rPr>
        <w:t>irma:</w:t>
      </w:r>
    </w:p>
    <w:p w:rsidR="00B36997" w:rsidRPr="008A28D9" w:rsidRDefault="00B36997" w:rsidP="00B36997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0"/>
          <w:szCs w:val="18"/>
          <w:shd w:val="clear" w:color="auto" w:fill="FFFFFF"/>
        </w:rPr>
      </w:pPr>
      <w:r w:rsidRPr="008A28D9">
        <w:rPr>
          <w:rFonts w:ascii="Arial" w:hAnsi="Arial" w:cs="Arial"/>
          <w:color w:val="333333"/>
          <w:sz w:val="20"/>
          <w:szCs w:val="18"/>
          <w:shd w:val="clear" w:color="auto" w:fill="FFFFFF"/>
        </w:rPr>
        <w:t>(o firma digitale)</w:t>
      </w:r>
    </w:p>
    <w:p w:rsidR="00E76800" w:rsidRPr="008A28D9" w:rsidRDefault="00E76800" w:rsidP="00B36997">
      <w:pPr>
        <w:spacing w:after="0" w:line="240" w:lineRule="auto"/>
        <w:ind w:left="851" w:right="850"/>
        <w:jc w:val="center"/>
        <w:rPr>
          <w:rFonts w:ascii="Arial" w:hAnsi="Arial" w:cs="Arial"/>
          <w:b/>
          <w:bCs/>
          <w:sz w:val="52"/>
          <w:szCs w:val="52"/>
        </w:rPr>
      </w:pPr>
      <w:r w:rsidRPr="008A28D9">
        <w:rPr>
          <w:rFonts w:ascii="Arial" w:hAnsi="Arial" w:cs="Arial"/>
          <w:b/>
          <w:bCs/>
          <w:sz w:val="52"/>
          <w:szCs w:val="52"/>
        </w:rPr>
        <w:br w:type="page"/>
      </w:r>
    </w:p>
    <w:p w:rsidR="00C37940" w:rsidRPr="008A28D9" w:rsidRDefault="009F726C" w:rsidP="00B36997">
      <w:pPr>
        <w:spacing w:after="0" w:line="240" w:lineRule="auto"/>
        <w:ind w:left="851" w:right="850"/>
        <w:jc w:val="center"/>
        <w:rPr>
          <w:rFonts w:ascii="Arial" w:hAnsi="Arial" w:cs="Arial"/>
          <w:b/>
          <w:bCs/>
          <w:sz w:val="52"/>
          <w:szCs w:val="52"/>
        </w:rPr>
      </w:pPr>
      <w:r w:rsidRPr="008A28D9">
        <w:rPr>
          <w:rFonts w:ascii="Arial" w:hAnsi="Arial" w:cs="Arial"/>
          <w:b/>
          <w:bCs/>
          <w:sz w:val="52"/>
          <w:szCs w:val="52"/>
        </w:rPr>
        <w:lastRenderedPageBreak/>
        <w:t>RILIEVO DELL’EDIFICIO</w:t>
      </w:r>
    </w:p>
    <w:p w:rsidR="00C37940" w:rsidRPr="008A28D9" w:rsidRDefault="00C37940" w:rsidP="00B3699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528"/>
        <w:gridCol w:w="529"/>
        <w:gridCol w:w="528"/>
        <w:gridCol w:w="529"/>
        <w:gridCol w:w="528"/>
        <w:gridCol w:w="529"/>
        <w:gridCol w:w="528"/>
        <w:gridCol w:w="529"/>
        <w:gridCol w:w="528"/>
        <w:gridCol w:w="529"/>
        <w:gridCol w:w="528"/>
        <w:gridCol w:w="529"/>
        <w:gridCol w:w="528"/>
        <w:gridCol w:w="529"/>
        <w:gridCol w:w="528"/>
        <w:gridCol w:w="529"/>
        <w:gridCol w:w="528"/>
        <w:gridCol w:w="519"/>
      </w:tblGrid>
      <w:tr w:rsidR="00C37940" w:rsidRPr="008A28D9" w:rsidTr="00C37940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C37940" w:rsidRPr="008A28D9" w:rsidTr="00C37940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C37940" w:rsidRPr="008A28D9" w:rsidTr="00C37940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C37940" w:rsidRPr="008A28D9" w:rsidTr="00C37940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C37940" w:rsidRPr="008A28D9" w:rsidTr="00C37940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C37940" w:rsidRPr="008A28D9" w:rsidTr="00C37940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C37940" w:rsidRPr="008A28D9" w:rsidTr="00C37940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C37940" w:rsidRPr="008A28D9" w:rsidTr="00C37940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C37940" w:rsidRPr="008A28D9" w:rsidTr="00C37940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71429E" w:rsidRPr="008A28D9" w:rsidTr="00430942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71429E" w:rsidRPr="008A28D9" w:rsidTr="00430942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71429E" w:rsidRPr="008A28D9" w:rsidTr="00430942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71429E" w:rsidRPr="008A28D9" w:rsidTr="00430942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71429E" w:rsidRPr="008A28D9" w:rsidTr="00430942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71429E" w:rsidRPr="008A28D9" w:rsidTr="00430942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71429E" w:rsidRPr="008A28D9" w:rsidTr="00430942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71429E" w:rsidRPr="008A28D9" w:rsidTr="00430942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71429E" w:rsidRPr="008A28D9" w:rsidTr="00430942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71429E" w:rsidRPr="008A28D9" w:rsidTr="00430942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1429E" w:rsidRPr="008A28D9" w:rsidRDefault="0071429E" w:rsidP="0043094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C37940" w:rsidRPr="008A28D9" w:rsidTr="00C37940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C37940" w:rsidRPr="008A28D9" w:rsidTr="00C37940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C37940" w:rsidRPr="008A28D9" w:rsidTr="00C37940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C37940" w:rsidRPr="008A28D9" w:rsidTr="00C37940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C37940" w:rsidRPr="008A28D9" w:rsidTr="00C37940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C37940" w:rsidRPr="008A28D9" w:rsidTr="00C37940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  <w:r w:rsidRPr="008A28D9"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D24515D" wp14:editId="35523CC5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194310</wp:posOffset>
                      </wp:positionV>
                      <wp:extent cx="657225" cy="628650"/>
                      <wp:effectExtent l="11430" t="11430" r="7620" b="7620"/>
                      <wp:wrapNone/>
                      <wp:docPr id="3" name="Anel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628650"/>
                              </a:xfrm>
                              <a:prstGeom prst="donut">
                                <a:avLst>
                                  <a:gd name="adj" fmla="val 255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7940" w:rsidRDefault="00C37940" w:rsidP="00C379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4515D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nello 3" o:spid="_x0000_s1027" type="#_x0000_t23" style="position:absolute;margin-left:19.7pt;margin-top:15.3pt;width:51.75pt;height:49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" adj="5280">
                      <v:textbox>
                        <w:txbxContent>
                          <w:p w:rsidR="00C37940" w:rsidRDefault="00C37940" w:rsidP="00C3794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C37940" w:rsidRPr="008A28D9" w:rsidTr="00C37940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  <w:tr w:rsidR="00C37940" w:rsidRPr="008A28D9" w:rsidTr="00C37940">
        <w:trPr>
          <w:trHeight w:val="449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940" w:rsidRPr="008A28D9" w:rsidRDefault="00C37940" w:rsidP="00B3699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u w:val="single"/>
                <w:lang w:eastAsia="it-IT"/>
              </w:rPr>
            </w:pPr>
          </w:p>
        </w:tc>
      </w:tr>
    </w:tbl>
    <w:p w:rsidR="00C37940" w:rsidRPr="008A28D9" w:rsidRDefault="00C37940" w:rsidP="00B3699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F726C" w:rsidRPr="008A28D9" w:rsidRDefault="009F726C" w:rsidP="00B36997">
      <w:pPr>
        <w:spacing w:after="0" w:line="240" w:lineRule="auto"/>
        <w:ind w:left="851" w:right="850"/>
        <w:jc w:val="center"/>
        <w:rPr>
          <w:rFonts w:ascii="Arial" w:hAnsi="Arial" w:cs="Arial"/>
          <w:b/>
          <w:bCs/>
          <w:sz w:val="52"/>
          <w:szCs w:val="52"/>
        </w:rPr>
      </w:pPr>
      <w:r w:rsidRPr="008A28D9">
        <w:rPr>
          <w:rFonts w:ascii="Arial" w:hAnsi="Arial" w:cs="Arial"/>
          <w:b/>
          <w:bCs/>
          <w:sz w:val="52"/>
          <w:szCs w:val="52"/>
        </w:rPr>
        <w:lastRenderedPageBreak/>
        <w:t>DATI DI INPUT PER IL CALCOLO</w:t>
      </w:r>
    </w:p>
    <w:p w:rsidR="009F726C" w:rsidRPr="008A28D9" w:rsidRDefault="009F726C" w:rsidP="00B36997">
      <w:pPr>
        <w:tabs>
          <w:tab w:val="left" w:pos="4678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F72CE" w:rsidRPr="008A28D9" w:rsidRDefault="000F72CE" w:rsidP="00B36997">
      <w:pPr>
        <w:spacing w:after="0" w:line="240" w:lineRule="auto"/>
        <w:jc w:val="both"/>
        <w:rPr>
          <w:rFonts w:ascii="Arial" w:hAnsi="Arial" w:cs="Arial"/>
          <w:b/>
        </w:rPr>
      </w:pPr>
      <w:r w:rsidRPr="008A28D9">
        <w:rPr>
          <w:rFonts w:ascii="Arial" w:hAnsi="Arial" w:cs="Arial"/>
          <w:b/>
        </w:rPr>
        <w:t>Legenda</w:t>
      </w:r>
    </w:p>
    <w:p w:rsidR="00B36997" w:rsidRPr="008A28D9" w:rsidRDefault="00B36997" w:rsidP="00B36997">
      <w:pPr>
        <w:spacing w:after="0" w:line="240" w:lineRule="auto"/>
        <w:jc w:val="both"/>
        <w:rPr>
          <w:rFonts w:ascii="Arial" w:hAnsi="Arial" w:cs="Arial"/>
          <w:b/>
        </w:rPr>
      </w:pPr>
    </w:p>
    <w:p w:rsidR="000F72CE" w:rsidRPr="008A28D9" w:rsidRDefault="000F72CE" w:rsidP="00B36997">
      <w:pPr>
        <w:spacing w:after="0" w:line="240" w:lineRule="auto"/>
        <w:rPr>
          <w:rFonts w:ascii="Arial" w:hAnsi="Arial" w:cs="Arial"/>
        </w:rPr>
      </w:pPr>
      <w:r w:rsidRPr="008A28D9">
        <w:rPr>
          <w:rFonts w:ascii="Arial" w:hAnsi="Arial" w:cs="Arial"/>
        </w:rPr>
        <w:t xml:space="preserve">P: presente   NP: non presente      </w:t>
      </w:r>
    </w:p>
    <w:p w:rsidR="000F72CE" w:rsidRPr="008A28D9" w:rsidRDefault="000F72CE" w:rsidP="00B36997">
      <w:pPr>
        <w:spacing w:after="0" w:line="240" w:lineRule="auto"/>
        <w:rPr>
          <w:rFonts w:ascii="Arial" w:hAnsi="Arial" w:cs="Arial"/>
        </w:rPr>
      </w:pPr>
      <w:r w:rsidRPr="008A28D9">
        <w:rPr>
          <w:rFonts w:ascii="Arial" w:hAnsi="Arial" w:cs="Arial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31"/>
        <w:gridCol w:w="4762"/>
        <w:gridCol w:w="525"/>
        <w:gridCol w:w="525"/>
      </w:tblGrid>
      <w:tr w:rsidR="000F72CE" w:rsidRPr="008A28D9" w:rsidTr="0071429E">
        <w:trPr>
          <w:trHeight w:val="2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0F72CE" w:rsidRPr="008A28D9" w:rsidRDefault="000F72CE" w:rsidP="00B369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71429E" w:rsidRPr="008A28D9" w:rsidRDefault="0071429E" w:rsidP="00B369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0F72CE" w:rsidRPr="008A28D9" w:rsidRDefault="000F72CE" w:rsidP="00B369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8A28D9">
              <w:rPr>
                <w:rFonts w:ascii="Arial" w:hAnsi="Arial" w:cs="Arial"/>
                <w:b/>
                <w:sz w:val="20"/>
                <w:szCs w:val="18"/>
              </w:rPr>
              <w:t>Documenti</w:t>
            </w:r>
          </w:p>
          <w:p w:rsidR="0071429E" w:rsidRPr="008A28D9" w:rsidRDefault="0071429E" w:rsidP="00B369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762" w:type="dxa"/>
            <w:shd w:val="clear" w:color="auto" w:fill="D9D9D9" w:themeFill="background1" w:themeFillShade="D9"/>
            <w:vAlign w:val="center"/>
          </w:tcPr>
          <w:p w:rsidR="000F72CE" w:rsidRPr="008A28D9" w:rsidRDefault="000F72CE" w:rsidP="00B369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8A28D9">
              <w:rPr>
                <w:rFonts w:ascii="Arial" w:hAnsi="Arial" w:cs="Arial"/>
                <w:b/>
                <w:sz w:val="20"/>
                <w:szCs w:val="18"/>
              </w:rPr>
              <w:t>Note ed osservazioni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F72CE" w:rsidRPr="008A28D9" w:rsidRDefault="000F72CE" w:rsidP="00B369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8D9">
              <w:rPr>
                <w:rFonts w:ascii="Arial" w:hAnsi="Arial" w:cs="Arial"/>
                <w:b/>
                <w:sz w:val="18"/>
                <w:szCs w:val="18"/>
              </w:rPr>
              <w:t xml:space="preserve">P 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F72CE" w:rsidRPr="008A28D9" w:rsidRDefault="000F72CE" w:rsidP="00B369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8D9">
              <w:rPr>
                <w:rFonts w:ascii="Arial" w:hAnsi="Arial" w:cs="Arial"/>
                <w:b/>
                <w:sz w:val="18"/>
                <w:szCs w:val="18"/>
              </w:rPr>
              <w:t>NP</w:t>
            </w:r>
          </w:p>
        </w:tc>
      </w:tr>
      <w:tr w:rsidR="000F72CE" w:rsidRPr="008A28D9" w:rsidTr="0071429E">
        <w:trPr>
          <w:trHeight w:val="1411"/>
        </w:trPr>
        <w:tc>
          <w:tcPr>
            <w:tcW w:w="675" w:type="dxa"/>
            <w:vAlign w:val="center"/>
          </w:tcPr>
          <w:p w:rsidR="000F72CE" w:rsidRPr="008A28D9" w:rsidRDefault="000F72CE" w:rsidP="00B369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431" w:type="dxa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Elaborati grafici (Piante, Sezioni, Prospetti) aggiornati</w:t>
            </w:r>
          </w:p>
        </w:tc>
        <w:tc>
          <w:tcPr>
            <w:tcW w:w="4762" w:type="dxa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2CE" w:rsidRPr="008A28D9" w:rsidTr="0071429E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Planimetrie catastali aggiornate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2CE" w:rsidRPr="008A28D9" w:rsidTr="0071429E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 xml:space="preserve">Documenti </w:t>
            </w:r>
            <w:proofErr w:type="spellStart"/>
            <w:proofErr w:type="gramStart"/>
            <w:r w:rsidRPr="008A28D9">
              <w:rPr>
                <w:rFonts w:ascii="Arial" w:hAnsi="Arial" w:cs="Arial"/>
                <w:sz w:val="20"/>
                <w:szCs w:val="20"/>
              </w:rPr>
              <w:t>D.Lgs</w:t>
            </w:r>
            <w:proofErr w:type="gramEnd"/>
            <w:r w:rsidRPr="008A28D9">
              <w:rPr>
                <w:rFonts w:ascii="Arial" w:hAnsi="Arial" w:cs="Arial"/>
                <w:sz w:val="20"/>
                <w:szCs w:val="20"/>
              </w:rPr>
              <w:t>.</w:t>
            </w:r>
            <w:proofErr w:type="spellEnd"/>
            <w:r w:rsidRPr="008A28D9">
              <w:rPr>
                <w:rFonts w:ascii="Arial" w:hAnsi="Arial" w:cs="Arial"/>
                <w:sz w:val="20"/>
                <w:szCs w:val="20"/>
              </w:rPr>
              <w:t xml:space="preserve"> 192/05 oppure Legge10/91 (Relazione tecnica, Planimetrie, Stratigrafie pareti/solai)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2CE" w:rsidRPr="008A28D9" w:rsidTr="0071429E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Dati sui materiali isolanti usati: Marcature CE, Bolle di consegna, Dichiarazioni di conformità DM 2/4/98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2CE" w:rsidRPr="008A28D9" w:rsidTr="0071429E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 xml:space="preserve">Dati sugli infissi/finestre usati: Dichiarazioni </w:t>
            </w:r>
            <w:proofErr w:type="spellStart"/>
            <w:r w:rsidRPr="008A28D9">
              <w:rPr>
                <w:rFonts w:ascii="Arial" w:hAnsi="Arial" w:cs="Arial"/>
                <w:sz w:val="20"/>
                <w:szCs w:val="20"/>
              </w:rPr>
              <w:t>U</w:t>
            </w:r>
            <w:r w:rsidRPr="008A28D9">
              <w:rPr>
                <w:rFonts w:ascii="Arial" w:hAnsi="Arial" w:cs="Arial"/>
                <w:sz w:val="20"/>
                <w:szCs w:val="20"/>
                <w:vertAlign w:val="subscript"/>
              </w:rPr>
              <w:t>w</w:t>
            </w:r>
            <w:proofErr w:type="spellEnd"/>
            <w:r w:rsidRPr="008A28D9">
              <w:rPr>
                <w:rFonts w:ascii="Arial" w:hAnsi="Arial" w:cs="Arial"/>
                <w:sz w:val="20"/>
                <w:szCs w:val="20"/>
              </w:rPr>
              <w:t xml:space="preserve"> produttore / fornitore, Dichiarazioni </w:t>
            </w:r>
            <w:proofErr w:type="spellStart"/>
            <w:r w:rsidRPr="008A28D9">
              <w:rPr>
                <w:rFonts w:ascii="Arial" w:hAnsi="Arial" w:cs="Arial"/>
                <w:sz w:val="20"/>
                <w:szCs w:val="20"/>
              </w:rPr>
              <w:t>U</w:t>
            </w:r>
            <w:r w:rsidRPr="008A28D9">
              <w:rPr>
                <w:rFonts w:ascii="Arial" w:hAnsi="Arial" w:cs="Arial"/>
                <w:sz w:val="20"/>
                <w:szCs w:val="20"/>
                <w:vertAlign w:val="subscript"/>
              </w:rPr>
              <w:t>g</w:t>
            </w:r>
            <w:proofErr w:type="spellEnd"/>
            <w:r w:rsidRPr="008A28D9">
              <w:rPr>
                <w:rFonts w:ascii="Arial" w:hAnsi="Arial" w:cs="Arial"/>
                <w:sz w:val="20"/>
                <w:szCs w:val="20"/>
              </w:rPr>
              <w:t xml:space="preserve"> produttore / fornitore, Dichiarazione di corretta posa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2CE" w:rsidRPr="008A28D9" w:rsidTr="0071429E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Libretto di impianto comprensivo delle schede: risultati della prima verifica effettuata dall’installatore e delle verifiche periodiche successive effettuate dal manutentore, interventi di controllo efficienza energetica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2CE" w:rsidRPr="008A28D9" w:rsidTr="0071429E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 xml:space="preserve">Tabella millesimale con millesimi di riscaldamento/acs/raffrescamento (se </w:t>
            </w:r>
            <w:proofErr w:type="spellStart"/>
            <w:r w:rsidRPr="008A28D9">
              <w:rPr>
                <w:rFonts w:ascii="Arial" w:hAnsi="Arial" w:cs="Arial"/>
                <w:sz w:val="20"/>
                <w:szCs w:val="20"/>
              </w:rPr>
              <w:t>imp</w:t>
            </w:r>
            <w:proofErr w:type="spellEnd"/>
            <w:r w:rsidRPr="008A28D9">
              <w:rPr>
                <w:rFonts w:ascii="Arial" w:hAnsi="Arial" w:cs="Arial"/>
                <w:sz w:val="20"/>
                <w:szCs w:val="20"/>
              </w:rPr>
              <w:t>. centralizzato)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2CE" w:rsidRPr="008A28D9" w:rsidTr="0071429E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Progetto Impianti termici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2CE" w:rsidRPr="008A28D9" w:rsidTr="0071429E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Progetto Impianti elettrici ed illuminazione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2CE" w:rsidRPr="008A28D9" w:rsidTr="0071429E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Progetto impianti energia rinnovabile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2CE" w:rsidRPr="008A28D9" w:rsidTr="0071429E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Progetto ventilazione meccanica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2CE" w:rsidRPr="008A28D9" w:rsidTr="0071429E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Progetto o documentazione relativa ad ascensori/scale mobili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2CE" w:rsidRPr="008A28D9" w:rsidTr="0071429E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Documentazione relativa a interventi di ristrutturazione effettuati negli anni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2CE" w:rsidRPr="008A28D9" w:rsidTr="0071429E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89694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Attestato di qualificazione energetica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2CE" w:rsidRPr="008A28D9" w:rsidTr="0071429E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E" w:rsidRPr="008A28D9" w:rsidRDefault="0089694E" w:rsidP="00896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 xml:space="preserve">Relazione tecnica di cui al comma 1 dell’articolo 8 del </w:t>
            </w:r>
            <w:proofErr w:type="gramStart"/>
            <w:r w:rsidRPr="008A28D9">
              <w:rPr>
                <w:rFonts w:ascii="Arial" w:hAnsi="Arial" w:cs="Arial"/>
                <w:sz w:val="20"/>
                <w:szCs w:val="20"/>
              </w:rPr>
              <w:t>D.Lgs</w:t>
            </w:r>
            <w:proofErr w:type="gramEnd"/>
            <w:r w:rsidRPr="008A28D9">
              <w:rPr>
                <w:rFonts w:ascii="Arial" w:hAnsi="Arial" w:cs="Arial"/>
                <w:sz w:val="20"/>
                <w:szCs w:val="20"/>
              </w:rPr>
              <w:t>.192/2005, attestante la rispondenza alle prescrizioni in materia di contenimento del consumo energetico degli edifici</w:t>
            </w:r>
          </w:p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2CE" w:rsidRPr="008A28D9" w:rsidTr="0071429E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CE" w:rsidRPr="008A28D9" w:rsidRDefault="000F72CE" w:rsidP="00B369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8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8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</w:r>
            <w:r w:rsidR="00017302" w:rsidRPr="008A2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8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F72CE" w:rsidRPr="008A28D9" w:rsidRDefault="000F72CE" w:rsidP="00B36997">
      <w:pPr>
        <w:spacing w:after="0" w:line="240" w:lineRule="auto"/>
        <w:rPr>
          <w:rFonts w:ascii="Arial" w:hAnsi="Arial" w:cs="Arial"/>
        </w:rPr>
      </w:pPr>
      <w:r w:rsidRPr="008A28D9">
        <w:rPr>
          <w:rFonts w:ascii="Arial" w:hAnsi="Arial" w:cs="Arial"/>
          <w:b/>
          <w:bCs/>
        </w:rPr>
        <w:br w:type="page"/>
      </w:r>
    </w:p>
    <w:p w:rsidR="0071429E" w:rsidRPr="008A28D9" w:rsidRDefault="0071429E" w:rsidP="00B36997">
      <w:pPr>
        <w:pStyle w:val="Intestazione"/>
        <w:rPr>
          <w:rFonts w:ascii="Arial" w:hAnsi="Arial" w:cs="Arial"/>
          <w:szCs w:val="20"/>
        </w:rPr>
      </w:pPr>
    </w:p>
    <w:p w:rsidR="009F726C" w:rsidRPr="008A28D9" w:rsidRDefault="000F72CE" w:rsidP="00B36997">
      <w:pPr>
        <w:pStyle w:val="Intestazione"/>
        <w:rPr>
          <w:rFonts w:ascii="Arial" w:hAnsi="Arial" w:cs="Arial"/>
          <w:b/>
          <w:szCs w:val="20"/>
        </w:rPr>
      </w:pPr>
      <w:r w:rsidRPr="008A28D9">
        <w:rPr>
          <w:rFonts w:ascii="Arial" w:hAnsi="Arial" w:cs="Arial"/>
          <w:b/>
          <w:szCs w:val="20"/>
        </w:rPr>
        <w:t>Allegati al presente documento:</w:t>
      </w:r>
    </w:p>
    <w:p w:rsidR="000F72CE" w:rsidRPr="008A28D9" w:rsidRDefault="000F72CE" w:rsidP="00B36997">
      <w:pPr>
        <w:pStyle w:val="Intestazione"/>
        <w:rPr>
          <w:rFonts w:ascii="Arial" w:hAnsi="Arial" w:cs="Arial"/>
          <w:sz w:val="20"/>
          <w:szCs w:val="20"/>
        </w:rPr>
      </w:pPr>
    </w:p>
    <w:p w:rsidR="000F72CE" w:rsidRPr="008A28D9" w:rsidRDefault="000F72CE" w:rsidP="00B36997">
      <w:pPr>
        <w:pStyle w:val="Intestazione"/>
        <w:rPr>
          <w:rFonts w:ascii="Arial" w:hAnsi="Arial" w:cs="Arial"/>
          <w:sz w:val="20"/>
          <w:szCs w:val="20"/>
        </w:rPr>
      </w:pPr>
    </w:p>
    <w:p w:rsidR="002D4519" w:rsidRPr="008A28D9" w:rsidRDefault="002D4519" w:rsidP="00B36997">
      <w:pPr>
        <w:pStyle w:val="Intestazione"/>
        <w:rPr>
          <w:rFonts w:ascii="Arial" w:hAnsi="Arial" w:cs="Arial"/>
          <w:sz w:val="20"/>
          <w:szCs w:val="20"/>
        </w:rPr>
      </w:pPr>
    </w:p>
    <w:p w:rsidR="009F726C" w:rsidRPr="008A28D9" w:rsidRDefault="00017302" w:rsidP="00B36997">
      <w:pPr>
        <w:pStyle w:val="Intestazione"/>
        <w:tabs>
          <w:tab w:val="clear" w:pos="4819"/>
          <w:tab w:val="left" w:pos="284"/>
        </w:tabs>
        <w:ind w:left="284" w:hanging="284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13338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26C" w:rsidRPr="008A28D9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9F726C" w:rsidRPr="008A28D9">
        <w:rPr>
          <w:rFonts w:ascii="Arial" w:hAnsi="Arial" w:cs="Arial"/>
          <w:szCs w:val="20"/>
        </w:rPr>
        <w:tab/>
        <w:t>Attestato di qualificazione energetica</w:t>
      </w:r>
    </w:p>
    <w:p w:rsidR="009F726C" w:rsidRPr="008A28D9" w:rsidRDefault="00017302" w:rsidP="00B36997">
      <w:pPr>
        <w:pStyle w:val="Intestazione"/>
        <w:tabs>
          <w:tab w:val="clear" w:pos="4819"/>
          <w:tab w:val="left" w:pos="284"/>
        </w:tabs>
        <w:ind w:left="284" w:hanging="284"/>
        <w:jc w:val="both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17323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26C" w:rsidRPr="008A28D9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9F726C" w:rsidRPr="008A28D9">
        <w:rPr>
          <w:rFonts w:ascii="Arial" w:hAnsi="Arial" w:cs="Arial"/>
          <w:szCs w:val="20"/>
        </w:rPr>
        <w:tab/>
        <w:t xml:space="preserve">Relazione tecnica di cui al comma 1 dell’articolo 8 del </w:t>
      </w:r>
      <w:proofErr w:type="gramStart"/>
      <w:r w:rsidR="009F726C" w:rsidRPr="008A28D9">
        <w:rPr>
          <w:rFonts w:ascii="Arial" w:hAnsi="Arial" w:cs="Arial"/>
          <w:szCs w:val="20"/>
        </w:rPr>
        <w:t>D.Lgs</w:t>
      </w:r>
      <w:proofErr w:type="gramEnd"/>
      <w:r w:rsidR="009F726C" w:rsidRPr="008A28D9">
        <w:rPr>
          <w:rFonts w:ascii="Arial" w:hAnsi="Arial" w:cs="Arial"/>
          <w:szCs w:val="20"/>
        </w:rPr>
        <w:t>.192/2005, attestante la rispondenza alle prescrizioni in materia di contenimento del consumo energetico degli edifici</w:t>
      </w:r>
    </w:p>
    <w:p w:rsidR="009F726C" w:rsidRPr="008A28D9" w:rsidRDefault="00017302" w:rsidP="00B36997">
      <w:pPr>
        <w:pStyle w:val="Intestazione"/>
        <w:tabs>
          <w:tab w:val="clear" w:pos="4819"/>
          <w:tab w:val="left" w:pos="284"/>
        </w:tabs>
        <w:ind w:left="284" w:hanging="284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-138001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26C" w:rsidRPr="008A28D9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9F726C" w:rsidRPr="008A28D9">
        <w:rPr>
          <w:rFonts w:ascii="Arial" w:hAnsi="Arial" w:cs="Arial"/>
          <w:szCs w:val="20"/>
        </w:rPr>
        <w:t xml:space="preserve">  Altro: </w:t>
      </w:r>
    </w:p>
    <w:p w:rsidR="002D4519" w:rsidRPr="008A28D9" w:rsidRDefault="002D4519" w:rsidP="00B36997">
      <w:pPr>
        <w:pStyle w:val="Intestazione"/>
        <w:rPr>
          <w:rFonts w:ascii="Arial" w:hAnsi="Arial" w:cs="Arial"/>
          <w:sz w:val="20"/>
          <w:szCs w:val="20"/>
        </w:rPr>
      </w:pPr>
    </w:p>
    <w:p w:rsidR="002D4519" w:rsidRPr="008A28D9" w:rsidRDefault="002D4519" w:rsidP="00B36997">
      <w:pPr>
        <w:pStyle w:val="Intestazione"/>
        <w:rPr>
          <w:rFonts w:ascii="Arial" w:hAnsi="Arial" w:cs="Arial"/>
          <w:sz w:val="20"/>
          <w:szCs w:val="20"/>
        </w:rPr>
      </w:pPr>
    </w:p>
    <w:p w:rsidR="002D4519" w:rsidRPr="008A28D9" w:rsidRDefault="002D4519" w:rsidP="00B36997">
      <w:pPr>
        <w:pStyle w:val="Intestazione"/>
        <w:rPr>
          <w:rFonts w:ascii="Arial" w:hAnsi="Arial" w:cs="Arial"/>
          <w:sz w:val="20"/>
          <w:szCs w:val="20"/>
        </w:rPr>
      </w:pPr>
    </w:p>
    <w:p w:rsidR="009F726C" w:rsidRPr="008A28D9" w:rsidRDefault="002D4519" w:rsidP="00B36997">
      <w:pPr>
        <w:pStyle w:val="Intestazione"/>
        <w:rPr>
          <w:rFonts w:ascii="Arial" w:hAnsi="Arial" w:cs="Arial"/>
          <w:sz w:val="20"/>
          <w:szCs w:val="20"/>
        </w:rPr>
      </w:pPr>
      <w:r w:rsidRPr="008A28D9">
        <w:rPr>
          <w:rFonts w:ascii="Arial" w:hAnsi="Arial" w:cs="Arial"/>
          <w:sz w:val="20"/>
          <w:szCs w:val="20"/>
        </w:rPr>
        <w:t xml:space="preserve">Note: </w:t>
      </w:r>
    </w:p>
    <w:p w:rsidR="002D4519" w:rsidRPr="008A28D9" w:rsidRDefault="002D4519" w:rsidP="00B36997">
      <w:pPr>
        <w:spacing w:after="0" w:line="240" w:lineRule="auto"/>
        <w:ind w:left="851" w:right="850"/>
        <w:jc w:val="center"/>
        <w:rPr>
          <w:rFonts w:ascii="Arial" w:hAnsi="Arial" w:cs="Arial"/>
          <w:b/>
          <w:bCs/>
          <w:sz w:val="52"/>
          <w:szCs w:val="52"/>
        </w:rPr>
      </w:pPr>
    </w:p>
    <w:p w:rsidR="009F726C" w:rsidRPr="008A28D9" w:rsidRDefault="009F726C" w:rsidP="00B36997">
      <w:pPr>
        <w:spacing w:after="0" w:line="240" w:lineRule="auto"/>
        <w:ind w:left="851" w:right="850"/>
        <w:jc w:val="center"/>
        <w:rPr>
          <w:rFonts w:ascii="Arial" w:hAnsi="Arial" w:cs="Arial"/>
          <w:b/>
          <w:bCs/>
          <w:sz w:val="52"/>
          <w:szCs w:val="52"/>
        </w:rPr>
      </w:pPr>
    </w:p>
    <w:p w:rsidR="00ED0EB6" w:rsidRPr="008A28D9" w:rsidRDefault="00ED0EB6" w:rsidP="00B36997">
      <w:pPr>
        <w:pStyle w:val="Intestazione"/>
        <w:jc w:val="center"/>
        <w:rPr>
          <w:rFonts w:ascii="Arial" w:hAnsi="Arial" w:cs="Arial"/>
          <w:noProof/>
          <w:sz w:val="16"/>
          <w:szCs w:val="16"/>
        </w:rPr>
      </w:pPr>
      <w:r w:rsidRPr="008A28D9">
        <w:rPr>
          <w:rFonts w:ascii="Arial" w:hAnsi="Arial" w:cs="Arial"/>
          <w:noProof/>
          <w:sz w:val="16"/>
          <w:szCs w:val="16"/>
        </w:rPr>
        <w:br w:type="page"/>
      </w:r>
    </w:p>
    <w:p w:rsidR="0089694E" w:rsidRPr="008A28D9" w:rsidRDefault="0089694E" w:rsidP="00B36997">
      <w:pPr>
        <w:spacing w:after="0" w:line="240" w:lineRule="auto"/>
        <w:ind w:left="851" w:right="850"/>
        <w:jc w:val="center"/>
        <w:rPr>
          <w:rFonts w:ascii="Arial" w:hAnsi="Arial" w:cs="Arial"/>
          <w:b/>
          <w:bCs/>
          <w:sz w:val="52"/>
          <w:szCs w:val="52"/>
        </w:rPr>
      </w:pPr>
    </w:p>
    <w:p w:rsidR="0089694E" w:rsidRPr="008A28D9" w:rsidRDefault="0089694E" w:rsidP="00B36997">
      <w:pPr>
        <w:spacing w:after="0" w:line="240" w:lineRule="auto"/>
        <w:ind w:left="851" w:right="850"/>
        <w:jc w:val="center"/>
        <w:rPr>
          <w:rFonts w:ascii="Arial" w:hAnsi="Arial" w:cs="Arial"/>
          <w:b/>
          <w:bCs/>
          <w:sz w:val="52"/>
          <w:szCs w:val="52"/>
        </w:rPr>
      </w:pPr>
    </w:p>
    <w:p w:rsidR="0089694E" w:rsidRPr="008A28D9" w:rsidRDefault="0089694E" w:rsidP="00B36997">
      <w:pPr>
        <w:spacing w:after="0" w:line="240" w:lineRule="auto"/>
        <w:ind w:left="851" w:right="850"/>
        <w:jc w:val="center"/>
        <w:rPr>
          <w:rFonts w:ascii="Arial" w:hAnsi="Arial" w:cs="Arial"/>
          <w:b/>
          <w:bCs/>
          <w:sz w:val="52"/>
          <w:szCs w:val="52"/>
        </w:rPr>
      </w:pPr>
    </w:p>
    <w:p w:rsidR="009F4A18" w:rsidRPr="008A28D9" w:rsidRDefault="00697DD7" w:rsidP="00B36997">
      <w:pPr>
        <w:spacing w:after="0" w:line="240" w:lineRule="auto"/>
        <w:ind w:left="851" w:right="850"/>
        <w:jc w:val="center"/>
        <w:rPr>
          <w:rFonts w:ascii="Arial" w:hAnsi="Arial" w:cs="Arial"/>
          <w:b/>
          <w:bCs/>
          <w:sz w:val="52"/>
          <w:szCs w:val="52"/>
        </w:rPr>
      </w:pPr>
      <w:r w:rsidRPr="008A28D9">
        <w:rPr>
          <w:rFonts w:ascii="Arial" w:hAnsi="Arial" w:cs="Arial"/>
          <w:b/>
          <w:bCs/>
          <w:sz w:val="52"/>
          <w:szCs w:val="52"/>
        </w:rPr>
        <w:t>RA</w:t>
      </w:r>
      <w:r w:rsidR="009F4A18" w:rsidRPr="008A28D9">
        <w:rPr>
          <w:rFonts w:ascii="Arial" w:hAnsi="Arial" w:cs="Arial"/>
          <w:b/>
          <w:bCs/>
          <w:sz w:val="52"/>
          <w:szCs w:val="52"/>
        </w:rPr>
        <w:t xml:space="preserve">PPORTO </w:t>
      </w:r>
    </w:p>
    <w:p w:rsidR="009F4A18" w:rsidRPr="008A28D9" w:rsidRDefault="009F4A18" w:rsidP="00B36997">
      <w:pPr>
        <w:spacing w:after="0" w:line="240" w:lineRule="auto"/>
        <w:ind w:left="851" w:right="850"/>
        <w:jc w:val="center"/>
        <w:rPr>
          <w:rFonts w:ascii="Arial" w:hAnsi="Arial" w:cs="Arial"/>
          <w:b/>
          <w:bCs/>
          <w:sz w:val="52"/>
          <w:szCs w:val="52"/>
        </w:rPr>
      </w:pPr>
      <w:r w:rsidRPr="008A28D9">
        <w:rPr>
          <w:rFonts w:ascii="Arial" w:hAnsi="Arial" w:cs="Arial"/>
          <w:b/>
          <w:bCs/>
          <w:sz w:val="52"/>
          <w:szCs w:val="52"/>
        </w:rPr>
        <w:t>DI SOPRALLUOGO</w:t>
      </w:r>
    </w:p>
    <w:p w:rsidR="009F4A18" w:rsidRPr="008A28D9" w:rsidRDefault="009F4A18" w:rsidP="00B36997">
      <w:pPr>
        <w:spacing w:after="0" w:line="240" w:lineRule="auto"/>
        <w:ind w:left="851" w:right="850"/>
        <w:jc w:val="center"/>
        <w:rPr>
          <w:rFonts w:ascii="Arial" w:hAnsi="Arial" w:cs="Arial"/>
          <w:sz w:val="24"/>
        </w:rPr>
      </w:pPr>
    </w:p>
    <w:tbl>
      <w:tblPr>
        <w:tblW w:w="97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7967"/>
      </w:tblGrid>
      <w:tr w:rsidR="009F4A18" w:rsidRPr="008A28D9" w:rsidTr="00B36997">
        <w:tc>
          <w:tcPr>
            <w:tcW w:w="1814" w:type="dxa"/>
            <w:shd w:val="clear" w:color="auto" w:fill="FFFFFF" w:themeFill="background1"/>
          </w:tcPr>
          <w:p w:rsidR="009F4A18" w:rsidRPr="008A28D9" w:rsidRDefault="009F4A18" w:rsidP="00B36997">
            <w:pPr>
              <w:tabs>
                <w:tab w:val="left" w:pos="3714"/>
              </w:tabs>
              <w:spacing w:after="0" w:line="240" w:lineRule="auto"/>
              <w:ind w:right="-5"/>
              <w:rPr>
                <w:rFonts w:ascii="Arial" w:hAnsi="Arial" w:cs="Arial"/>
                <w:b/>
                <w:bCs/>
                <w:iCs/>
              </w:rPr>
            </w:pPr>
            <w:r w:rsidRPr="008A28D9">
              <w:rPr>
                <w:rFonts w:ascii="Arial" w:hAnsi="Arial" w:cs="Arial"/>
                <w:b/>
                <w:bCs/>
                <w:iCs/>
              </w:rPr>
              <w:t>N. visita</w:t>
            </w:r>
          </w:p>
        </w:tc>
        <w:tc>
          <w:tcPr>
            <w:tcW w:w="7967" w:type="dxa"/>
            <w:shd w:val="clear" w:color="auto" w:fill="FFFFFF" w:themeFill="background1"/>
          </w:tcPr>
          <w:p w:rsidR="009F4A18" w:rsidRPr="008A28D9" w:rsidRDefault="009F4A18" w:rsidP="00B36997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  <w:p w:rsidR="0071429E" w:rsidRPr="008A28D9" w:rsidRDefault="0071429E" w:rsidP="00B36997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  <w:p w:rsidR="0071429E" w:rsidRPr="008A28D9" w:rsidRDefault="0071429E" w:rsidP="00B36997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9F4A18" w:rsidRPr="008A28D9" w:rsidTr="00B36997">
        <w:tc>
          <w:tcPr>
            <w:tcW w:w="1814" w:type="dxa"/>
          </w:tcPr>
          <w:p w:rsidR="009F4A18" w:rsidRPr="008A28D9" w:rsidRDefault="009F4A18" w:rsidP="00B36997">
            <w:pPr>
              <w:tabs>
                <w:tab w:val="left" w:pos="3714"/>
              </w:tabs>
              <w:spacing w:after="0" w:line="240" w:lineRule="auto"/>
              <w:ind w:right="-5"/>
              <w:rPr>
                <w:rFonts w:ascii="Arial" w:hAnsi="Arial" w:cs="Arial"/>
                <w:b/>
                <w:bCs/>
                <w:iCs/>
              </w:rPr>
            </w:pPr>
            <w:r w:rsidRPr="008A28D9">
              <w:rPr>
                <w:rFonts w:ascii="Arial" w:hAnsi="Arial" w:cs="Arial"/>
                <w:b/>
                <w:bCs/>
                <w:iCs/>
              </w:rPr>
              <w:t>Data visita</w:t>
            </w:r>
          </w:p>
        </w:tc>
        <w:tc>
          <w:tcPr>
            <w:tcW w:w="7967" w:type="dxa"/>
          </w:tcPr>
          <w:p w:rsidR="009F4A18" w:rsidRPr="008A28D9" w:rsidRDefault="009F4A18" w:rsidP="00B36997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  <w:p w:rsidR="0071429E" w:rsidRPr="008A28D9" w:rsidRDefault="0071429E" w:rsidP="00B36997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  <w:p w:rsidR="0071429E" w:rsidRPr="008A28D9" w:rsidRDefault="0071429E" w:rsidP="00B36997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:rsidR="009F4A18" w:rsidRPr="008A28D9" w:rsidRDefault="009F4A18" w:rsidP="00B36997">
      <w:pPr>
        <w:spacing w:after="0" w:line="240" w:lineRule="auto"/>
        <w:ind w:left="851" w:right="850"/>
        <w:jc w:val="center"/>
        <w:rPr>
          <w:rFonts w:ascii="Arial" w:hAnsi="Arial" w:cs="Arial"/>
          <w:sz w:val="24"/>
        </w:rPr>
      </w:pPr>
    </w:p>
    <w:tbl>
      <w:tblPr>
        <w:tblpPr w:leftFromText="141" w:rightFromText="141" w:vertAnchor="text" w:horzAnchor="page" w:tblpX="1554" w:tblpY="1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260"/>
      </w:tblGrid>
      <w:tr w:rsidR="00123043" w:rsidRPr="008A28D9" w:rsidTr="00B36997">
        <w:tc>
          <w:tcPr>
            <w:tcW w:w="3681" w:type="dxa"/>
            <w:shd w:val="clear" w:color="auto" w:fill="D9D9D9" w:themeFill="background1" w:themeFillShade="D9"/>
          </w:tcPr>
          <w:p w:rsidR="00123043" w:rsidRPr="008A28D9" w:rsidRDefault="00B36997" w:rsidP="00B36997">
            <w:pPr>
              <w:tabs>
                <w:tab w:val="left" w:pos="2127"/>
                <w:tab w:val="right" w:leader="dot" w:pos="5103"/>
                <w:tab w:val="left" w:pos="5387"/>
                <w:tab w:val="right" w:leader="dot" w:pos="9214"/>
              </w:tabs>
              <w:spacing w:after="0" w:line="240" w:lineRule="auto"/>
              <w:rPr>
                <w:rFonts w:ascii="Arial" w:hAnsi="Arial" w:cs="Arial"/>
                <w:b/>
                <w:iCs/>
                <w:sz w:val="20"/>
              </w:rPr>
            </w:pPr>
            <w:r w:rsidRPr="008A28D9">
              <w:rPr>
                <w:rFonts w:ascii="Arial" w:hAnsi="Arial" w:cs="Arial"/>
                <w:b/>
                <w:bCs/>
                <w:sz w:val="20"/>
              </w:rPr>
              <w:t>Persone presenti</w:t>
            </w:r>
            <w:r w:rsidRPr="008A28D9">
              <w:rPr>
                <w:rFonts w:ascii="Arial" w:hAnsi="Arial" w:cs="Arial"/>
                <w:b/>
                <w:iCs/>
                <w:sz w:val="20"/>
              </w:rPr>
              <w:t xml:space="preserve"> durante il sopralluogo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23043" w:rsidRPr="008A28D9" w:rsidRDefault="00123043" w:rsidP="00B36997">
            <w:pPr>
              <w:tabs>
                <w:tab w:val="left" w:pos="2127"/>
                <w:tab w:val="right" w:leader="dot" w:pos="5103"/>
                <w:tab w:val="left" w:pos="5387"/>
                <w:tab w:val="right" w:leader="dot" w:pos="92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A28D9">
              <w:rPr>
                <w:rFonts w:ascii="Arial" w:hAnsi="Arial" w:cs="Arial"/>
                <w:b/>
                <w:sz w:val="20"/>
              </w:rPr>
              <w:t>Nome e cognome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23043" w:rsidRPr="008A28D9" w:rsidRDefault="00123043" w:rsidP="00B36997">
            <w:pPr>
              <w:tabs>
                <w:tab w:val="left" w:pos="2127"/>
                <w:tab w:val="right" w:leader="dot" w:pos="5103"/>
                <w:tab w:val="left" w:pos="5387"/>
                <w:tab w:val="right" w:leader="dot" w:pos="92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A28D9">
              <w:rPr>
                <w:rFonts w:ascii="Arial" w:hAnsi="Arial" w:cs="Arial"/>
                <w:b/>
                <w:sz w:val="20"/>
              </w:rPr>
              <w:t>Firma</w:t>
            </w:r>
          </w:p>
        </w:tc>
      </w:tr>
      <w:tr w:rsidR="000821AB" w:rsidRPr="008A28D9" w:rsidTr="00EE009F">
        <w:trPr>
          <w:trHeight w:val="510"/>
        </w:trPr>
        <w:tc>
          <w:tcPr>
            <w:tcW w:w="3681" w:type="dxa"/>
          </w:tcPr>
          <w:p w:rsidR="000821AB" w:rsidRPr="008A28D9" w:rsidRDefault="000821AB" w:rsidP="00B36997">
            <w:pPr>
              <w:tabs>
                <w:tab w:val="left" w:pos="2127"/>
                <w:tab w:val="right" w:leader="dot" w:pos="5103"/>
                <w:tab w:val="left" w:pos="5387"/>
                <w:tab w:val="right" w:leader="dot" w:pos="9214"/>
              </w:tabs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0821AB" w:rsidRPr="008A28D9" w:rsidRDefault="000821AB" w:rsidP="00B36997">
            <w:pPr>
              <w:tabs>
                <w:tab w:val="left" w:pos="2127"/>
                <w:tab w:val="right" w:leader="dot" w:pos="5103"/>
                <w:tab w:val="left" w:pos="5387"/>
                <w:tab w:val="right" w:leader="dot" w:pos="921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821AB" w:rsidRPr="008A28D9" w:rsidRDefault="000821AB" w:rsidP="00B36997">
            <w:pPr>
              <w:tabs>
                <w:tab w:val="left" w:pos="2127"/>
                <w:tab w:val="right" w:leader="dot" w:pos="5103"/>
                <w:tab w:val="left" w:pos="5387"/>
                <w:tab w:val="right" w:leader="dot" w:pos="921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21AB" w:rsidRPr="008A28D9" w:rsidTr="00EE009F">
        <w:trPr>
          <w:trHeight w:val="510"/>
        </w:trPr>
        <w:tc>
          <w:tcPr>
            <w:tcW w:w="3681" w:type="dxa"/>
          </w:tcPr>
          <w:p w:rsidR="000821AB" w:rsidRPr="008A28D9" w:rsidRDefault="000821AB" w:rsidP="00B36997">
            <w:pPr>
              <w:tabs>
                <w:tab w:val="left" w:pos="2127"/>
                <w:tab w:val="right" w:leader="dot" w:pos="5103"/>
                <w:tab w:val="left" w:pos="5387"/>
                <w:tab w:val="right" w:leader="dot" w:pos="9214"/>
              </w:tabs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0821AB" w:rsidRPr="008A28D9" w:rsidRDefault="000821AB" w:rsidP="00B36997">
            <w:pPr>
              <w:tabs>
                <w:tab w:val="left" w:pos="2127"/>
                <w:tab w:val="right" w:leader="dot" w:pos="5103"/>
                <w:tab w:val="left" w:pos="5387"/>
                <w:tab w:val="right" w:leader="dot" w:pos="921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821AB" w:rsidRPr="008A28D9" w:rsidRDefault="000821AB" w:rsidP="00B36997">
            <w:pPr>
              <w:tabs>
                <w:tab w:val="left" w:pos="2127"/>
                <w:tab w:val="right" w:leader="dot" w:pos="5103"/>
                <w:tab w:val="left" w:pos="5387"/>
                <w:tab w:val="right" w:leader="dot" w:pos="921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21AB" w:rsidRPr="008A28D9" w:rsidTr="00EE009F">
        <w:trPr>
          <w:trHeight w:val="510"/>
        </w:trPr>
        <w:tc>
          <w:tcPr>
            <w:tcW w:w="3681" w:type="dxa"/>
          </w:tcPr>
          <w:p w:rsidR="000821AB" w:rsidRPr="008A28D9" w:rsidRDefault="000821AB" w:rsidP="00B36997">
            <w:pPr>
              <w:tabs>
                <w:tab w:val="left" w:pos="2127"/>
                <w:tab w:val="right" w:leader="dot" w:pos="5103"/>
                <w:tab w:val="left" w:pos="5387"/>
                <w:tab w:val="right" w:leader="dot" w:pos="9214"/>
              </w:tabs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0821AB" w:rsidRPr="008A28D9" w:rsidRDefault="000821AB" w:rsidP="00B36997">
            <w:pPr>
              <w:tabs>
                <w:tab w:val="left" w:pos="2127"/>
                <w:tab w:val="right" w:leader="dot" w:pos="5103"/>
                <w:tab w:val="left" w:pos="5387"/>
                <w:tab w:val="right" w:leader="dot" w:pos="921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821AB" w:rsidRPr="008A28D9" w:rsidRDefault="000821AB" w:rsidP="00B36997">
            <w:pPr>
              <w:tabs>
                <w:tab w:val="left" w:pos="2127"/>
                <w:tab w:val="right" w:leader="dot" w:pos="5103"/>
                <w:tab w:val="left" w:pos="5387"/>
                <w:tab w:val="right" w:leader="dot" w:pos="921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21AB" w:rsidRPr="008A28D9" w:rsidTr="00EE009F">
        <w:trPr>
          <w:trHeight w:val="510"/>
        </w:trPr>
        <w:tc>
          <w:tcPr>
            <w:tcW w:w="3681" w:type="dxa"/>
          </w:tcPr>
          <w:p w:rsidR="000821AB" w:rsidRPr="008A28D9" w:rsidRDefault="000821AB" w:rsidP="00B36997">
            <w:pPr>
              <w:tabs>
                <w:tab w:val="left" w:pos="2127"/>
                <w:tab w:val="right" w:leader="dot" w:pos="5103"/>
                <w:tab w:val="left" w:pos="5387"/>
                <w:tab w:val="right" w:leader="dot" w:pos="9214"/>
              </w:tabs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0821AB" w:rsidRPr="008A28D9" w:rsidRDefault="000821AB" w:rsidP="00B36997">
            <w:pPr>
              <w:tabs>
                <w:tab w:val="left" w:pos="2127"/>
                <w:tab w:val="right" w:leader="dot" w:pos="5103"/>
                <w:tab w:val="left" w:pos="5387"/>
                <w:tab w:val="right" w:leader="dot" w:pos="921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821AB" w:rsidRPr="008A28D9" w:rsidRDefault="000821AB" w:rsidP="00B36997">
            <w:pPr>
              <w:tabs>
                <w:tab w:val="left" w:pos="2127"/>
                <w:tab w:val="right" w:leader="dot" w:pos="5103"/>
                <w:tab w:val="left" w:pos="5387"/>
                <w:tab w:val="right" w:leader="dot" w:pos="921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21AB" w:rsidRPr="008A28D9" w:rsidTr="00EE009F">
        <w:trPr>
          <w:trHeight w:val="510"/>
        </w:trPr>
        <w:tc>
          <w:tcPr>
            <w:tcW w:w="3681" w:type="dxa"/>
          </w:tcPr>
          <w:p w:rsidR="000821AB" w:rsidRPr="008A28D9" w:rsidRDefault="000821AB" w:rsidP="00B36997">
            <w:pPr>
              <w:tabs>
                <w:tab w:val="left" w:pos="2127"/>
                <w:tab w:val="right" w:leader="dot" w:pos="5103"/>
                <w:tab w:val="left" w:pos="5387"/>
                <w:tab w:val="right" w:leader="dot" w:pos="9214"/>
              </w:tabs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0821AB" w:rsidRPr="008A28D9" w:rsidRDefault="000821AB" w:rsidP="00B36997">
            <w:pPr>
              <w:tabs>
                <w:tab w:val="left" w:pos="2127"/>
                <w:tab w:val="right" w:leader="dot" w:pos="5103"/>
                <w:tab w:val="left" w:pos="5387"/>
                <w:tab w:val="right" w:leader="dot" w:pos="921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821AB" w:rsidRPr="008A28D9" w:rsidRDefault="000821AB" w:rsidP="00B36997">
            <w:pPr>
              <w:tabs>
                <w:tab w:val="left" w:pos="2127"/>
                <w:tab w:val="right" w:leader="dot" w:pos="5103"/>
                <w:tab w:val="left" w:pos="5387"/>
                <w:tab w:val="right" w:leader="dot" w:pos="921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F4A18" w:rsidRPr="008A28D9" w:rsidRDefault="009F4A18" w:rsidP="00B36997">
      <w:pPr>
        <w:spacing w:after="0" w:line="240" w:lineRule="auto"/>
        <w:ind w:left="851" w:right="850"/>
        <w:jc w:val="center"/>
        <w:rPr>
          <w:rFonts w:ascii="Arial" w:hAnsi="Arial" w:cs="Arial"/>
          <w:sz w:val="24"/>
        </w:rPr>
      </w:pPr>
    </w:p>
    <w:p w:rsidR="007576C8" w:rsidRPr="008A28D9" w:rsidRDefault="007576C8" w:rsidP="00B36997">
      <w:pPr>
        <w:spacing w:after="0" w:line="240" w:lineRule="auto"/>
        <w:rPr>
          <w:rFonts w:ascii="Arial" w:hAnsi="Arial" w:cs="Arial"/>
          <w:lang w:eastAsia="it-IT"/>
        </w:rPr>
      </w:pPr>
    </w:p>
    <w:p w:rsidR="00123043" w:rsidRPr="008A28D9" w:rsidRDefault="00123043" w:rsidP="00B36997">
      <w:pPr>
        <w:spacing w:after="0" w:line="240" w:lineRule="auto"/>
        <w:rPr>
          <w:rFonts w:ascii="Arial" w:hAnsi="Arial" w:cs="Arial"/>
        </w:rPr>
      </w:pPr>
      <w:r w:rsidRPr="008A28D9">
        <w:rPr>
          <w:rFonts w:ascii="Arial" w:hAnsi="Arial" w:cs="Arial"/>
          <w:b/>
          <w:bCs/>
        </w:rPr>
        <w:br w:type="page"/>
      </w:r>
    </w:p>
    <w:p w:rsidR="00D418FE" w:rsidRPr="008A28D9" w:rsidRDefault="00D418FE" w:rsidP="00B36997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5" w:type="dxa"/>
        <w:shd w:val="clear" w:color="auto" w:fill="D6E3BC"/>
        <w:tblLayout w:type="fixed"/>
        <w:tblLook w:val="04A0" w:firstRow="1" w:lastRow="0" w:firstColumn="1" w:lastColumn="0" w:noHBand="0" w:noVBand="1"/>
      </w:tblPr>
      <w:tblGrid>
        <w:gridCol w:w="9777"/>
      </w:tblGrid>
      <w:tr w:rsidR="005C3FBD" w:rsidRPr="008A28D9" w:rsidTr="00D418FE">
        <w:tc>
          <w:tcPr>
            <w:tcW w:w="9777" w:type="dxa"/>
            <w:shd w:val="clear" w:color="auto" w:fill="D9D9D9" w:themeFill="background1" w:themeFillShade="D9"/>
          </w:tcPr>
          <w:p w:rsidR="005C3FBD" w:rsidRPr="008A28D9" w:rsidRDefault="000B07C5" w:rsidP="00B36997">
            <w:pPr>
              <w:pStyle w:val="Titolo1"/>
              <w:rPr>
                <w:sz w:val="24"/>
              </w:rPr>
            </w:pPr>
            <w:r w:rsidRPr="008A28D9">
              <w:rPr>
                <w:sz w:val="24"/>
              </w:rPr>
              <w:br w:type="page"/>
            </w:r>
          </w:p>
          <w:p w:rsidR="005C3FBD" w:rsidRPr="008A28D9" w:rsidRDefault="00D47D2D" w:rsidP="00B36997">
            <w:pPr>
              <w:pStyle w:val="Titolo1"/>
              <w:rPr>
                <w:sz w:val="24"/>
              </w:rPr>
            </w:pPr>
            <w:r w:rsidRPr="008A28D9">
              <w:rPr>
                <w:sz w:val="24"/>
              </w:rPr>
              <w:t>RILIEVO</w:t>
            </w:r>
            <w:r w:rsidR="005C3FBD" w:rsidRPr="008A28D9">
              <w:rPr>
                <w:sz w:val="24"/>
              </w:rPr>
              <w:t xml:space="preserve"> INVOLUCRO</w:t>
            </w:r>
          </w:p>
          <w:p w:rsidR="005C3FBD" w:rsidRPr="008A28D9" w:rsidRDefault="005C3FBD" w:rsidP="00B36997">
            <w:pPr>
              <w:pStyle w:val="Titolo1"/>
              <w:jc w:val="center"/>
              <w:rPr>
                <w:sz w:val="24"/>
              </w:rPr>
            </w:pPr>
          </w:p>
        </w:tc>
      </w:tr>
    </w:tbl>
    <w:p w:rsidR="00D94EDA" w:rsidRPr="008A28D9" w:rsidRDefault="00D94EDA" w:rsidP="00B36997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31"/>
        <w:gridCol w:w="5812"/>
      </w:tblGrid>
      <w:tr w:rsidR="00D47D2D" w:rsidRPr="008A28D9" w:rsidTr="00094761">
        <w:trPr>
          <w:trHeight w:val="62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47D2D" w:rsidRPr="008A28D9" w:rsidRDefault="00D47D2D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n.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D47D2D" w:rsidRPr="008A28D9" w:rsidRDefault="00D47D2D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Fotografia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D47D2D" w:rsidRPr="008A28D9" w:rsidRDefault="00D47D2D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Note ed osservazioni</w:t>
            </w:r>
          </w:p>
        </w:tc>
      </w:tr>
      <w:tr w:rsidR="00D47D2D" w:rsidRPr="008A28D9" w:rsidTr="00120BAE">
        <w:trPr>
          <w:trHeight w:val="1701"/>
        </w:trPr>
        <w:tc>
          <w:tcPr>
            <w:tcW w:w="675" w:type="dxa"/>
          </w:tcPr>
          <w:p w:rsidR="00D47D2D" w:rsidRPr="008A28D9" w:rsidRDefault="00D47D2D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D47D2D" w:rsidRPr="008A28D9" w:rsidRDefault="00D47D2D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D47D2D" w:rsidRPr="008A28D9" w:rsidRDefault="00D47D2D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7D2D" w:rsidRPr="008A28D9" w:rsidTr="00120BAE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D" w:rsidRPr="008A28D9" w:rsidRDefault="00D47D2D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D" w:rsidRPr="008A28D9" w:rsidRDefault="00D47D2D" w:rsidP="00B36997">
            <w:pPr>
              <w:spacing w:after="0" w:line="240" w:lineRule="auto"/>
              <w:rPr>
                <w:rFonts w:ascii="Arial" w:hAnsi="Arial" w:cs="Arial"/>
              </w:rPr>
            </w:pPr>
          </w:p>
          <w:p w:rsidR="00D47D2D" w:rsidRPr="008A28D9" w:rsidRDefault="00D47D2D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D" w:rsidRPr="008A28D9" w:rsidRDefault="00D47D2D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7D2D" w:rsidRPr="008A28D9" w:rsidTr="00120BAE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D" w:rsidRPr="008A28D9" w:rsidRDefault="00D47D2D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D" w:rsidRPr="008A28D9" w:rsidRDefault="00D47D2D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D" w:rsidRPr="008A28D9" w:rsidRDefault="00D47D2D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7D2D" w:rsidRPr="008A28D9" w:rsidTr="00120BAE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D" w:rsidRPr="008A28D9" w:rsidRDefault="00D47D2D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D" w:rsidRPr="008A28D9" w:rsidRDefault="00D47D2D" w:rsidP="00B36997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D" w:rsidRPr="008A28D9" w:rsidRDefault="00D47D2D" w:rsidP="00B369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B36997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B36997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71429E">
        <w:trPr>
          <w:trHeight w:val="12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7D2D" w:rsidRPr="008A28D9" w:rsidRDefault="00D47D2D" w:rsidP="00B36997">
      <w:pPr>
        <w:spacing w:after="0" w:line="240" w:lineRule="auto"/>
        <w:rPr>
          <w:rFonts w:ascii="Arial" w:hAnsi="Arial" w:cs="Arial"/>
        </w:rPr>
      </w:pPr>
      <w:r w:rsidRPr="008A28D9">
        <w:rPr>
          <w:rFonts w:ascii="Arial" w:hAnsi="Arial" w:cs="Arial"/>
          <w:b/>
          <w:bCs/>
        </w:rPr>
        <w:br w:type="page"/>
      </w:r>
    </w:p>
    <w:tbl>
      <w:tblPr>
        <w:tblW w:w="0" w:type="auto"/>
        <w:shd w:val="clear" w:color="auto" w:fill="D6E3BC"/>
        <w:tblLook w:val="04A0" w:firstRow="1" w:lastRow="0" w:firstColumn="1" w:lastColumn="0" w:noHBand="0" w:noVBand="1"/>
      </w:tblPr>
      <w:tblGrid>
        <w:gridCol w:w="9777"/>
      </w:tblGrid>
      <w:tr w:rsidR="00137423" w:rsidRPr="008A28D9" w:rsidTr="00ED0EB6">
        <w:tc>
          <w:tcPr>
            <w:tcW w:w="9777" w:type="dxa"/>
            <w:shd w:val="clear" w:color="auto" w:fill="D9D9D9" w:themeFill="background1" w:themeFillShade="D9"/>
          </w:tcPr>
          <w:p w:rsidR="00137423" w:rsidRPr="008A28D9" w:rsidRDefault="00F00485" w:rsidP="00B36997">
            <w:pPr>
              <w:pStyle w:val="Titolo1"/>
              <w:rPr>
                <w:sz w:val="24"/>
              </w:rPr>
            </w:pPr>
            <w:r w:rsidRPr="008A28D9">
              <w:rPr>
                <w:b w:val="0"/>
                <w:bCs w:val="0"/>
                <w:sz w:val="24"/>
              </w:rPr>
              <w:lastRenderedPageBreak/>
              <w:br w:type="page"/>
            </w:r>
          </w:p>
          <w:p w:rsidR="00137423" w:rsidRPr="008A28D9" w:rsidRDefault="00D47D2D" w:rsidP="00B36997">
            <w:pPr>
              <w:pStyle w:val="Titolo1"/>
              <w:rPr>
                <w:sz w:val="24"/>
              </w:rPr>
            </w:pPr>
            <w:r w:rsidRPr="008A28D9">
              <w:rPr>
                <w:sz w:val="24"/>
              </w:rPr>
              <w:t>RILIEVO</w:t>
            </w:r>
            <w:r w:rsidR="00137423" w:rsidRPr="008A28D9">
              <w:rPr>
                <w:sz w:val="24"/>
              </w:rPr>
              <w:t xml:space="preserve"> IMPIANTO </w:t>
            </w:r>
            <w:r w:rsidR="00285273" w:rsidRPr="008A28D9">
              <w:rPr>
                <w:sz w:val="24"/>
              </w:rPr>
              <w:t>CLIMATIZZAZIONE INVERNALE</w:t>
            </w:r>
          </w:p>
          <w:p w:rsidR="00137423" w:rsidRPr="008A28D9" w:rsidRDefault="00137423" w:rsidP="00B36997">
            <w:pPr>
              <w:pStyle w:val="Titolo1"/>
              <w:jc w:val="center"/>
              <w:rPr>
                <w:sz w:val="24"/>
              </w:rPr>
            </w:pPr>
          </w:p>
        </w:tc>
      </w:tr>
    </w:tbl>
    <w:p w:rsidR="00137423" w:rsidRPr="008A28D9" w:rsidRDefault="00137423" w:rsidP="00B36997">
      <w:pPr>
        <w:tabs>
          <w:tab w:val="left" w:pos="4678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31"/>
        <w:gridCol w:w="5671"/>
        <w:gridCol w:w="146"/>
      </w:tblGrid>
      <w:tr w:rsidR="00120BAE" w:rsidRPr="008A28D9" w:rsidTr="008A28D9">
        <w:trPr>
          <w:trHeight w:val="62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n.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Fotografia</w:t>
            </w:r>
          </w:p>
        </w:tc>
        <w:tc>
          <w:tcPr>
            <w:tcW w:w="5812" w:type="dxa"/>
            <w:gridSpan w:val="2"/>
            <w:shd w:val="clear" w:color="auto" w:fill="D9D9D9" w:themeFill="background1" w:themeFillShade="D9"/>
            <w:vAlign w:val="center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Note ed osservazioni</w:t>
            </w:r>
          </w:p>
        </w:tc>
      </w:tr>
      <w:tr w:rsidR="00120BAE" w:rsidRPr="008A28D9" w:rsidTr="008A28D9">
        <w:trPr>
          <w:trHeight w:val="1701"/>
        </w:trPr>
        <w:tc>
          <w:tcPr>
            <w:tcW w:w="675" w:type="dxa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BAE" w:rsidRPr="008A28D9" w:rsidTr="008A28D9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BAE" w:rsidRPr="008A28D9" w:rsidTr="008A28D9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BAE" w:rsidRPr="008A28D9" w:rsidTr="008A28D9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8A28D9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8A28D9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8A28D9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3756" w:rsidRPr="008A28D9" w:rsidTr="008A28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6E3BC"/>
          <w:tblLook w:val="04A0" w:firstRow="1" w:lastRow="0" w:firstColumn="1" w:lastColumn="0" w:noHBand="0" w:noVBand="1"/>
        </w:tblPrEx>
        <w:trPr>
          <w:gridAfter w:val="1"/>
          <w:wAfter w:w="146" w:type="dxa"/>
        </w:trPr>
        <w:tc>
          <w:tcPr>
            <w:tcW w:w="9777" w:type="dxa"/>
            <w:gridSpan w:val="3"/>
            <w:shd w:val="clear" w:color="auto" w:fill="D9D9D9" w:themeFill="background1" w:themeFillShade="D9"/>
          </w:tcPr>
          <w:p w:rsidR="00BF3756" w:rsidRPr="008A28D9" w:rsidRDefault="00BF3756" w:rsidP="00B36997">
            <w:pPr>
              <w:pStyle w:val="Titolo1"/>
              <w:rPr>
                <w:sz w:val="24"/>
              </w:rPr>
            </w:pPr>
          </w:p>
          <w:p w:rsidR="00BF3756" w:rsidRPr="008A28D9" w:rsidRDefault="00120BAE" w:rsidP="00B36997">
            <w:pPr>
              <w:pStyle w:val="Titolo1"/>
              <w:rPr>
                <w:sz w:val="24"/>
              </w:rPr>
            </w:pPr>
            <w:r w:rsidRPr="008A28D9">
              <w:rPr>
                <w:sz w:val="24"/>
              </w:rPr>
              <w:t>RILIEVO</w:t>
            </w:r>
            <w:r w:rsidR="00BF3756" w:rsidRPr="008A28D9">
              <w:rPr>
                <w:sz w:val="24"/>
              </w:rPr>
              <w:t xml:space="preserve"> IMPIANTO CLIMATIZZAZIONE ESTIVA</w:t>
            </w:r>
          </w:p>
          <w:p w:rsidR="00BF3756" w:rsidRPr="008A28D9" w:rsidRDefault="00BF3756" w:rsidP="00B36997">
            <w:pPr>
              <w:pStyle w:val="Titolo1"/>
              <w:jc w:val="center"/>
              <w:rPr>
                <w:sz w:val="24"/>
              </w:rPr>
            </w:pPr>
          </w:p>
        </w:tc>
      </w:tr>
    </w:tbl>
    <w:p w:rsidR="00BF3756" w:rsidRPr="008A28D9" w:rsidRDefault="00BF3756" w:rsidP="00B36997">
      <w:pPr>
        <w:pStyle w:val="Titolo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31"/>
        <w:gridCol w:w="5812"/>
      </w:tblGrid>
      <w:tr w:rsidR="00120BAE" w:rsidRPr="008A28D9" w:rsidTr="00094761">
        <w:trPr>
          <w:trHeight w:val="62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n.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Fotografia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Note ed osservazioni</w:t>
            </w: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B36997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B36997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71429E">
        <w:trPr>
          <w:trHeight w:val="1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7F2B" w:rsidRPr="008A28D9" w:rsidRDefault="00AC7F2B" w:rsidP="00B36997">
      <w:pPr>
        <w:spacing w:after="0" w:line="240" w:lineRule="auto"/>
        <w:rPr>
          <w:rFonts w:ascii="Arial" w:hAnsi="Arial" w:cs="Arial"/>
        </w:rPr>
      </w:pPr>
      <w:r w:rsidRPr="008A28D9">
        <w:rPr>
          <w:rFonts w:ascii="Arial" w:hAnsi="Arial" w:cs="Arial"/>
          <w:b/>
          <w:bCs/>
        </w:rPr>
        <w:br w:type="page"/>
      </w:r>
    </w:p>
    <w:tbl>
      <w:tblPr>
        <w:tblW w:w="0" w:type="auto"/>
        <w:shd w:val="clear" w:color="auto" w:fill="D6E3BC"/>
        <w:tblLook w:val="04A0" w:firstRow="1" w:lastRow="0" w:firstColumn="1" w:lastColumn="0" w:noHBand="0" w:noVBand="1"/>
      </w:tblPr>
      <w:tblGrid>
        <w:gridCol w:w="9777"/>
      </w:tblGrid>
      <w:tr w:rsidR="00A613AF" w:rsidRPr="008A28D9" w:rsidTr="00225CEB">
        <w:tc>
          <w:tcPr>
            <w:tcW w:w="9777" w:type="dxa"/>
            <w:shd w:val="clear" w:color="auto" w:fill="D9D9D9" w:themeFill="background1" w:themeFillShade="D9"/>
          </w:tcPr>
          <w:p w:rsidR="00A613AF" w:rsidRPr="008A28D9" w:rsidRDefault="00A613AF" w:rsidP="00B36997">
            <w:pPr>
              <w:pStyle w:val="Titolo1"/>
              <w:rPr>
                <w:sz w:val="24"/>
              </w:rPr>
            </w:pPr>
          </w:p>
          <w:p w:rsidR="00A613AF" w:rsidRPr="008A28D9" w:rsidRDefault="00120BAE" w:rsidP="00B36997">
            <w:pPr>
              <w:pStyle w:val="Titolo1"/>
              <w:rPr>
                <w:sz w:val="24"/>
              </w:rPr>
            </w:pPr>
            <w:r w:rsidRPr="008A28D9">
              <w:rPr>
                <w:sz w:val="24"/>
              </w:rPr>
              <w:t>RILIEVO</w:t>
            </w:r>
            <w:r w:rsidR="00A613AF" w:rsidRPr="008A28D9">
              <w:rPr>
                <w:sz w:val="24"/>
              </w:rPr>
              <w:t xml:space="preserve"> IMPIANTO PRODUZIONE ACS</w:t>
            </w:r>
          </w:p>
          <w:p w:rsidR="00A613AF" w:rsidRPr="008A28D9" w:rsidRDefault="00A613AF" w:rsidP="00B36997">
            <w:pPr>
              <w:pStyle w:val="Titolo1"/>
              <w:jc w:val="center"/>
              <w:rPr>
                <w:sz w:val="24"/>
              </w:rPr>
            </w:pPr>
          </w:p>
        </w:tc>
      </w:tr>
    </w:tbl>
    <w:p w:rsidR="00A613AF" w:rsidRPr="008A28D9" w:rsidRDefault="00A613AF" w:rsidP="00B36997">
      <w:pPr>
        <w:pStyle w:val="Titolo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31"/>
        <w:gridCol w:w="5812"/>
      </w:tblGrid>
      <w:tr w:rsidR="00120BAE" w:rsidRPr="008A28D9" w:rsidTr="00094761">
        <w:trPr>
          <w:trHeight w:val="62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A28D9">
              <w:rPr>
                <w:rFonts w:ascii="Arial" w:hAnsi="Arial" w:cs="Arial"/>
                <w:sz w:val="14"/>
                <w:szCs w:val="18"/>
              </w:rPr>
              <w:t>n.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A28D9">
              <w:rPr>
                <w:rFonts w:ascii="Arial" w:hAnsi="Arial" w:cs="Arial"/>
                <w:sz w:val="14"/>
                <w:szCs w:val="18"/>
              </w:rPr>
              <w:t>Fotografia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A28D9">
              <w:rPr>
                <w:rFonts w:ascii="Arial" w:hAnsi="Arial" w:cs="Arial"/>
                <w:sz w:val="14"/>
                <w:szCs w:val="18"/>
              </w:rPr>
              <w:t>Note ed osservazioni</w:t>
            </w: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B36997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B36997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71429E">
        <w:trPr>
          <w:trHeight w:val="1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0BAE" w:rsidRPr="008A28D9" w:rsidRDefault="00120BAE" w:rsidP="00B36997">
      <w:pPr>
        <w:spacing w:after="0" w:line="240" w:lineRule="auto"/>
        <w:rPr>
          <w:rFonts w:ascii="Arial" w:hAnsi="Arial" w:cs="Arial"/>
        </w:rPr>
      </w:pPr>
      <w:r w:rsidRPr="008A28D9">
        <w:rPr>
          <w:rFonts w:ascii="Arial" w:hAnsi="Arial" w:cs="Arial"/>
          <w:b/>
          <w:bCs/>
        </w:rPr>
        <w:br w:type="page"/>
      </w:r>
    </w:p>
    <w:tbl>
      <w:tblPr>
        <w:tblW w:w="0" w:type="auto"/>
        <w:shd w:val="clear" w:color="auto" w:fill="D6E3BC"/>
        <w:tblLook w:val="04A0" w:firstRow="1" w:lastRow="0" w:firstColumn="1" w:lastColumn="0" w:noHBand="0" w:noVBand="1"/>
      </w:tblPr>
      <w:tblGrid>
        <w:gridCol w:w="9777"/>
      </w:tblGrid>
      <w:tr w:rsidR="00225CEB" w:rsidRPr="008A28D9" w:rsidTr="00225CEB">
        <w:tc>
          <w:tcPr>
            <w:tcW w:w="9777" w:type="dxa"/>
            <w:shd w:val="clear" w:color="auto" w:fill="D9D9D9" w:themeFill="background1" w:themeFillShade="D9"/>
          </w:tcPr>
          <w:p w:rsidR="00225CEB" w:rsidRPr="008A28D9" w:rsidRDefault="00225CEB" w:rsidP="00B36997">
            <w:pPr>
              <w:pStyle w:val="Titolo1"/>
              <w:rPr>
                <w:sz w:val="24"/>
              </w:rPr>
            </w:pPr>
          </w:p>
          <w:p w:rsidR="00225CEB" w:rsidRPr="008A28D9" w:rsidRDefault="00120BAE" w:rsidP="00B36997">
            <w:pPr>
              <w:pStyle w:val="Titolo1"/>
              <w:rPr>
                <w:sz w:val="24"/>
              </w:rPr>
            </w:pPr>
            <w:r w:rsidRPr="008A28D9">
              <w:rPr>
                <w:sz w:val="24"/>
              </w:rPr>
              <w:t>RILIEVO</w:t>
            </w:r>
            <w:r w:rsidR="00225CEB" w:rsidRPr="008A28D9">
              <w:rPr>
                <w:sz w:val="24"/>
              </w:rPr>
              <w:t xml:space="preserve"> IMPIANTO VENTILAZIONE MECCANICA</w:t>
            </w:r>
          </w:p>
          <w:p w:rsidR="00225CEB" w:rsidRPr="008A28D9" w:rsidRDefault="00225CEB" w:rsidP="00B36997">
            <w:pPr>
              <w:pStyle w:val="Titolo1"/>
              <w:jc w:val="center"/>
              <w:rPr>
                <w:sz w:val="24"/>
              </w:rPr>
            </w:pPr>
          </w:p>
        </w:tc>
      </w:tr>
    </w:tbl>
    <w:p w:rsidR="006C60DF" w:rsidRPr="008A28D9" w:rsidRDefault="006C60DF" w:rsidP="00B36997">
      <w:pPr>
        <w:spacing w:after="0" w:line="240" w:lineRule="auto"/>
        <w:rPr>
          <w:rFonts w:ascii="Arial" w:hAnsi="Arial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31"/>
        <w:gridCol w:w="5812"/>
      </w:tblGrid>
      <w:tr w:rsidR="00120BAE" w:rsidRPr="008A28D9" w:rsidTr="00094761">
        <w:trPr>
          <w:trHeight w:val="62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n.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Fotografia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Note ed osservazioni</w:t>
            </w: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B36997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B36997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71429E">
        <w:trPr>
          <w:trHeight w:val="15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2A6A" w:rsidRPr="008A28D9" w:rsidRDefault="00A62A6A" w:rsidP="00B36997">
      <w:pPr>
        <w:spacing w:after="0" w:line="240" w:lineRule="auto"/>
        <w:rPr>
          <w:rFonts w:ascii="Arial" w:hAnsi="Arial" w:cs="Arial"/>
        </w:rPr>
      </w:pPr>
      <w:r w:rsidRPr="008A28D9">
        <w:rPr>
          <w:rFonts w:ascii="Arial" w:hAnsi="Arial" w:cs="Arial"/>
          <w:b/>
          <w:bCs/>
        </w:rPr>
        <w:br w:type="page"/>
      </w:r>
    </w:p>
    <w:tbl>
      <w:tblPr>
        <w:tblW w:w="0" w:type="auto"/>
        <w:shd w:val="clear" w:color="auto" w:fill="D6E3BC"/>
        <w:tblLook w:val="04A0" w:firstRow="1" w:lastRow="0" w:firstColumn="1" w:lastColumn="0" w:noHBand="0" w:noVBand="1"/>
      </w:tblPr>
      <w:tblGrid>
        <w:gridCol w:w="9777"/>
      </w:tblGrid>
      <w:tr w:rsidR="00A62A6A" w:rsidRPr="008A28D9" w:rsidTr="00C37940">
        <w:tc>
          <w:tcPr>
            <w:tcW w:w="9777" w:type="dxa"/>
            <w:shd w:val="clear" w:color="auto" w:fill="D9D9D9" w:themeFill="background1" w:themeFillShade="D9"/>
          </w:tcPr>
          <w:p w:rsidR="00A62A6A" w:rsidRPr="008A28D9" w:rsidRDefault="00A62A6A" w:rsidP="00B36997">
            <w:pPr>
              <w:pStyle w:val="Titolo1"/>
              <w:rPr>
                <w:sz w:val="24"/>
              </w:rPr>
            </w:pPr>
          </w:p>
          <w:p w:rsidR="00A62A6A" w:rsidRPr="008A28D9" w:rsidRDefault="006C60DF" w:rsidP="00B36997">
            <w:pPr>
              <w:pStyle w:val="Titolo1"/>
              <w:rPr>
                <w:sz w:val="24"/>
              </w:rPr>
            </w:pPr>
            <w:r w:rsidRPr="008A28D9">
              <w:rPr>
                <w:sz w:val="24"/>
              </w:rPr>
              <w:t>RILIEVO</w:t>
            </w:r>
            <w:r w:rsidR="00A62A6A" w:rsidRPr="008A28D9">
              <w:rPr>
                <w:sz w:val="24"/>
              </w:rPr>
              <w:t xml:space="preserve"> IMPIANTO ILLUMINAZIONE</w:t>
            </w:r>
          </w:p>
          <w:p w:rsidR="00A62A6A" w:rsidRPr="008A28D9" w:rsidRDefault="00A62A6A" w:rsidP="00B36997">
            <w:pPr>
              <w:pStyle w:val="Titolo1"/>
              <w:jc w:val="center"/>
              <w:rPr>
                <w:sz w:val="24"/>
              </w:rPr>
            </w:pPr>
          </w:p>
        </w:tc>
      </w:tr>
    </w:tbl>
    <w:p w:rsidR="00A62A6A" w:rsidRPr="008A28D9" w:rsidRDefault="00A62A6A" w:rsidP="00B36997">
      <w:pPr>
        <w:pStyle w:val="Titolo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31"/>
        <w:gridCol w:w="5812"/>
      </w:tblGrid>
      <w:tr w:rsidR="00120BAE" w:rsidRPr="008A28D9" w:rsidTr="00094761">
        <w:trPr>
          <w:trHeight w:val="62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n.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Fotografia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Note ed osservazioni</w:t>
            </w: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B36997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B36997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71429E">
        <w:trPr>
          <w:trHeight w:val="1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60DF" w:rsidRPr="008A28D9" w:rsidRDefault="006C60DF" w:rsidP="00B36997">
      <w:pPr>
        <w:spacing w:after="0" w:line="240" w:lineRule="auto"/>
        <w:rPr>
          <w:rFonts w:ascii="Arial" w:hAnsi="Arial" w:cs="Arial"/>
        </w:rPr>
      </w:pPr>
      <w:r w:rsidRPr="008A28D9">
        <w:rPr>
          <w:rFonts w:ascii="Arial" w:hAnsi="Arial" w:cs="Arial"/>
          <w:b/>
          <w:bCs/>
        </w:rPr>
        <w:br w:type="page"/>
      </w:r>
    </w:p>
    <w:tbl>
      <w:tblPr>
        <w:tblW w:w="0" w:type="auto"/>
        <w:shd w:val="clear" w:color="auto" w:fill="D6E3BC"/>
        <w:tblLook w:val="04A0" w:firstRow="1" w:lastRow="0" w:firstColumn="1" w:lastColumn="0" w:noHBand="0" w:noVBand="1"/>
      </w:tblPr>
      <w:tblGrid>
        <w:gridCol w:w="9777"/>
      </w:tblGrid>
      <w:tr w:rsidR="00DA4BA1" w:rsidRPr="008A28D9" w:rsidTr="00C37940">
        <w:tc>
          <w:tcPr>
            <w:tcW w:w="9777" w:type="dxa"/>
            <w:shd w:val="clear" w:color="auto" w:fill="D9D9D9" w:themeFill="background1" w:themeFillShade="D9"/>
          </w:tcPr>
          <w:p w:rsidR="00DA4BA1" w:rsidRPr="008A28D9" w:rsidRDefault="00DA4BA1" w:rsidP="00B36997">
            <w:pPr>
              <w:pStyle w:val="Titolo1"/>
              <w:rPr>
                <w:sz w:val="24"/>
              </w:rPr>
            </w:pPr>
          </w:p>
          <w:p w:rsidR="00DA4BA1" w:rsidRPr="008A28D9" w:rsidRDefault="006C60DF" w:rsidP="00B36997">
            <w:pPr>
              <w:pStyle w:val="Titolo1"/>
              <w:rPr>
                <w:sz w:val="24"/>
              </w:rPr>
            </w:pPr>
            <w:r w:rsidRPr="008A28D9">
              <w:rPr>
                <w:sz w:val="24"/>
              </w:rPr>
              <w:t>RILIEVO</w:t>
            </w:r>
            <w:r w:rsidR="00DA4BA1" w:rsidRPr="008A28D9">
              <w:rPr>
                <w:sz w:val="24"/>
              </w:rPr>
              <w:t xml:space="preserve"> IMPIANTO TRASPORTO</w:t>
            </w:r>
          </w:p>
          <w:p w:rsidR="00DA4BA1" w:rsidRPr="008A28D9" w:rsidRDefault="00DA4BA1" w:rsidP="00B36997">
            <w:pPr>
              <w:pStyle w:val="Titolo1"/>
              <w:jc w:val="center"/>
              <w:rPr>
                <w:sz w:val="24"/>
              </w:rPr>
            </w:pPr>
          </w:p>
        </w:tc>
      </w:tr>
    </w:tbl>
    <w:p w:rsidR="002D4519" w:rsidRPr="008A28D9" w:rsidRDefault="002D4519" w:rsidP="00B36997">
      <w:pPr>
        <w:spacing w:after="0" w:line="240" w:lineRule="auto"/>
        <w:rPr>
          <w:rFonts w:ascii="Arial" w:hAnsi="Arial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31"/>
        <w:gridCol w:w="5812"/>
      </w:tblGrid>
      <w:tr w:rsidR="00120BAE" w:rsidRPr="008A28D9" w:rsidTr="00094761">
        <w:trPr>
          <w:trHeight w:val="62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n.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Fotografia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Note ed osservazioni</w:t>
            </w: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B36997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B36997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71429E">
        <w:trPr>
          <w:trHeight w:val="15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60DF" w:rsidRPr="008A28D9" w:rsidRDefault="006C60DF" w:rsidP="00B36997">
      <w:pPr>
        <w:spacing w:after="0" w:line="240" w:lineRule="auto"/>
        <w:rPr>
          <w:rFonts w:ascii="Arial" w:hAnsi="Arial" w:cs="Arial"/>
        </w:rPr>
      </w:pPr>
      <w:r w:rsidRPr="008A28D9">
        <w:rPr>
          <w:rFonts w:ascii="Arial" w:hAnsi="Arial" w:cs="Arial"/>
          <w:b/>
          <w:bCs/>
        </w:rPr>
        <w:br w:type="page"/>
      </w:r>
    </w:p>
    <w:tbl>
      <w:tblPr>
        <w:tblW w:w="0" w:type="auto"/>
        <w:shd w:val="clear" w:color="auto" w:fill="D6E3BC"/>
        <w:tblLook w:val="04A0" w:firstRow="1" w:lastRow="0" w:firstColumn="1" w:lastColumn="0" w:noHBand="0" w:noVBand="1"/>
      </w:tblPr>
      <w:tblGrid>
        <w:gridCol w:w="9777"/>
      </w:tblGrid>
      <w:tr w:rsidR="00356B35" w:rsidRPr="008A28D9" w:rsidTr="00C37940">
        <w:tc>
          <w:tcPr>
            <w:tcW w:w="9777" w:type="dxa"/>
            <w:shd w:val="clear" w:color="auto" w:fill="D9D9D9" w:themeFill="background1" w:themeFillShade="D9"/>
          </w:tcPr>
          <w:p w:rsidR="00356B35" w:rsidRPr="008A28D9" w:rsidRDefault="00C37C85" w:rsidP="00B36997">
            <w:pPr>
              <w:pStyle w:val="Titolo1"/>
              <w:rPr>
                <w:sz w:val="24"/>
              </w:rPr>
            </w:pPr>
            <w:r w:rsidRPr="008A28D9">
              <w:rPr>
                <w:rFonts w:eastAsiaTheme="minorHAnsi"/>
                <w:b w:val="0"/>
                <w:bCs w:val="0"/>
                <w:sz w:val="24"/>
                <w:szCs w:val="22"/>
                <w:lang w:eastAsia="en-US"/>
              </w:rPr>
              <w:lastRenderedPageBreak/>
              <w:br w:type="page"/>
            </w:r>
          </w:p>
          <w:p w:rsidR="00356B35" w:rsidRPr="008A28D9" w:rsidRDefault="006C60DF" w:rsidP="00B36997">
            <w:pPr>
              <w:pStyle w:val="Titolo1"/>
              <w:rPr>
                <w:sz w:val="24"/>
              </w:rPr>
            </w:pPr>
            <w:r w:rsidRPr="008A28D9">
              <w:rPr>
                <w:sz w:val="24"/>
              </w:rPr>
              <w:t>RILIEVO</w:t>
            </w:r>
            <w:r w:rsidR="00356B35" w:rsidRPr="008A28D9">
              <w:rPr>
                <w:sz w:val="24"/>
              </w:rPr>
              <w:t xml:space="preserve"> FONTI RINNOVABILI</w:t>
            </w:r>
          </w:p>
          <w:p w:rsidR="00356B35" w:rsidRPr="008A28D9" w:rsidRDefault="00356B35" w:rsidP="00B36997">
            <w:pPr>
              <w:pStyle w:val="Titolo1"/>
              <w:jc w:val="center"/>
              <w:rPr>
                <w:sz w:val="24"/>
              </w:rPr>
            </w:pPr>
          </w:p>
        </w:tc>
      </w:tr>
    </w:tbl>
    <w:p w:rsidR="00356B35" w:rsidRPr="008A28D9" w:rsidRDefault="00356B35" w:rsidP="00B36997">
      <w:pPr>
        <w:pStyle w:val="Titolo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31"/>
        <w:gridCol w:w="5812"/>
      </w:tblGrid>
      <w:tr w:rsidR="00120BAE" w:rsidRPr="008A28D9" w:rsidTr="00094761">
        <w:trPr>
          <w:trHeight w:val="62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n.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Fotografia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Note ed osservazioni</w:t>
            </w: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BAE" w:rsidRPr="008A28D9" w:rsidTr="00094761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AE" w:rsidRPr="008A28D9" w:rsidRDefault="00120BAE" w:rsidP="00B369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B36997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B36997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B36997">
        <w:trPr>
          <w:trHeight w:val="14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5CEB" w:rsidRPr="008A28D9" w:rsidRDefault="00225CEB" w:rsidP="00B36997">
      <w:pPr>
        <w:tabs>
          <w:tab w:val="left" w:pos="4678"/>
        </w:tabs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C60DF" w:rsidRPr="008A28D9" w:rsidRDefault="00225CEB" w:rsidP="00B36997">
      <w:pPr>
        <w:tabs>
          <w:tab w:val="left" w:pos="4678"/>
        </w:tabs>
        <w:spacing w:after="0" w:line="240" w:lineRule="auto"/>
        <w:rPr>
          <w:rFonts w:ascii="Arial" w:hAnsi="Arial" w:cs="Arial"/>
        </w:rPr>
      </w:pPr>
      <w:r w:rsidRPr="008A28D9">
        <w:rPr>
          <w:rFonts w:ascii="Arial" w:hAnsi="Arial" w:cs="Arial"/>
          <w:sz w:val="18"/>
          <w:szCs w:val="18"/>
        </w:rPr>
        <w:lastRenderedPageBreak/>
        <w:t xml:space="preserve"> </w:t>
      </w:r>
    </w:p>
    <w:tbl>
      <w:tblPr>
        <w:tblW w:w="0" w:type="auto"/>
        <w:shd w:val="clear" w:color="auto" w:fill="D6E3BC"/>
        <w:tblLook w:val="04A0" w:firstRow="1" w:lastRow="0" w:firstColumn="1" w:lastColumn="0" w:noHBand="0" w:noVBand="1"/>
      </w:tblPr>
      <w:tblGrid>
        <w:gridCol w:w="9777"/>
      </w:tblGrid>
      <w:tr w:rsidR="006C60DF" w:rsidRPr="008A28D9" w:rsidTr="00094761">
        <w:tc>
          <w:tcPr>
            <w:tcW w:w="9777" w:type="dxa"/>
            <w:shd w:val="clear" w:color="auto" w:fill="D9D9D9" w:themeFill="background1" w:themeFillShade="D9"/>
          </w:tcPr>
          <w:p w:rsidR="006C60DF" w:rsidRPr="008A28D9" w:rsidRDefault="006C60DF" w:rsidP="00B36997">
            <w:pPr>
              <w:pStyle w:val="Titolo1"/>
              <w:rPr>
                <w:sz w:val="24"/>
              </w:rPr>
            </w:pPr>
            <w:r w:rsidRPr="008A28D9">
              <w:rPr>
                <w:rFonts w:eastAsiaTheme="minorHAnsi"/>
                <w:b w:val="0"/>
                <w:bCs w:val="0"/>
                <w:sz w:val="24"/>
                <w:szCs w:val="22"/>
                <w:lang w:eastAsia="en-US"/>
              </w:rPr>
              <w:br w:type="page"/>
            </w:r>
          </w:p>
          <w:p w:rsidR="006C60DF" w:rsidRPr="008A28D9" w:rsidRDefault="006C60DF" w:rsidP="00B36997">
            <w:pPr>
              <w:pStyle w:val="Titolo1"/>
              <w:rPr>
                <w:sz w:val="24"/>
              </w:rPr>
            </w:pPr>
            <w:r w:rsidRPr="008A28D9">
              <w:rPr>
                <w:sz w:val="24"/>
              </w:rPr>
              <w:t>RILIEVO STRUMENTALE</w:t>
            </w:r>
          </w:p>
          <w:p w:rsidR="006C60DF" w:rsidRPr="008A28D9" w:rsidRDefault="006C60DF" w:rsidP="00B36997">
            <w:pPr>
              <w:pStyle w:val="Titolo1"/>
              <w:jc w:val="center"/>
              <w:rPr>
                <w:sz w:val="24"/>
              </w:rPr>
            </w:pPr>
          </w:p>
        </w:tc>
      </w:tr>
    </w:tbl>
    <w:p w:rsidR="002D4519" w:rsidRPr="008A28D9" w:rsidRDefault="002D4519" w:rsidP="00B36997">
      <w:pPr>
        <w:spacing w:after="0" w:line="240" w:lineRule="auto"/>
        <w:rPr>
          <w:rFonts w:ascii="Arial" w:hAnsi="Arial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31"/>
        <w:gridCol w:w="5812"/>
      </w:tblGrid>
      <w:tr w:rsidR="006C60DF" w:rsidRPr="008A28D9" w:rsidTr="00094761">
        <w:trPr>
          <w:trHeight w:val="62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6C60DF" w:rsidRPr="008A28D9" w:rsidRDefault="006C60DF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n.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6C60DF" w:rsidRPr="008A28D9" w:rsidRDefault="006C60DF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Fotografia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6C60DF" w:rsidRPr="008A28D9" w:rsidRDefault="006C60DF" w:rsidP="00B3699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8A28D9">
              <w:rPr>
                <w:rFonts w:ascii="Arial" w:hAnsi="Arial" w:cs="Arial"/>
                <w:szCs w:val="18"/>
              </w:rPr>
              <w:t>Note ed osservazioni</w:t>
            </w:r>
          </w:p>
        </w:tc>
      </w:tr>
      <w:tr w:rsidR="006C60DF" w:rsidRPr="008A28D9" w:rsidTr="00094761">
        <w:trPr>
          <w:trHeight w:val="1701"/>
        </w:trPr>
        <w:tc>
          <w:tcPr>
            <w:tcW w:w="675" w:type="dxa"/>
          </w:tcPr>
          <w:p w:rsidR="006C60DF" w:rsidRPr="008A28D9" w:rsidRDefault="006C60DF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6C60DF" w:rsidRPr="008A28D9" w:rsidRDefault="006C60DF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6C60DF" w:rsidRPr="008A28D9" w:rsidRDefault="006C60DF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C60DF" w:rsidRPr="008A28D9" w:rsidTr="00094761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F" w:rsidRPr="008A28D9" w:rsidRDefault="006C60DF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F" w:rsidRPr="008A28D9" w:rsidRDefault="006C60DF" w:rsidP="00B36997">
            <w:pPr>
              <w:spacing w:after="0" w:line="240" w:lineRule="auto"/>
              <w:rPr>
                <w:rFonts w:ascii="Arial" w:hAnsi="Arial" w:cs="Arial"/>
              </w:rPr>
            </w:pPr>
          </w:p>
          <w:p w:rsidR="006C60DF" w:rsidRPr="008A28D9" w:rsidRDefault="006C60DF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F" w:rsidRPr="008A28D9" w:rsidRDefault="006C60DF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C60DF" w:rsidRPr="008A28D9" w:rsidTr="00094761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F" w:rsidRPr="008A28D9" w:rsidRDefault="006C60DF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F" w:rsidRPr="008A28D9" w:rsidRDefault="006C60DF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F" w:rsidRPr="008A28D9" w:rsidRDefault="006C60DF" w:rsidP="00B36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C60DF" w:rsidRPr="008A28D9" w:rsidTr="00094761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F" w:rsidRPr="008A28D9" w:rsidRDefault="006C60DF" w:rsidP="00B369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F" w:rsidRPr="008A28D9" w:rsidRDefault="006C60DF" w:rsidP="00B36997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F" w:rsidRPr="008A28D9" w:rsidRDefault="006C60DF" w:rsidP="00B369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B36997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B36997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97" w:rsidRPr="008A28D9" w:rsidTr="0071429E">
        <w:trPr>
          <w:trHeight w:val="1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7" w:rsidRPr="008A28D9" w:rsidRDefault="00B36997" w:rsidP="00430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60DF" w:rsidRPr="008A28D9" w:rsidRDefault="006C60DF" w:rsidP="00B36997">
      <w:pPr>
        <w:tabs>
          <w:tab w:val="left" w:pos="4678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A28D9">
        <w:rPr>
          <w:rFonts w:ascii="Arial" w:hAnsi="Arial" w:cs="Arial"/>
          <w:sz w:val="18"/>
          <w:szCs w:val="18"/>
        </w:rPr>
        <w:t xml:space="preserve"> </w:t>
      </w:r>
    </w:p>
    <w:sectPr w:rsidR="006C60DF" w:rsidRPr="008A28D9" w:rsidSect="00B36997">
      <w:headerReference w:type="default" r:id="rId9"/>
      <w:footerReference w:type="default" r:id="rId10"/>
      <w:type w:val="continuous"/>
      <w:pgSz w:w="11906" w:h="16838"/>
      <w:pgMar w:top="1134" w:right="964" w:bottom="567" w:left="964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02" w:rsidRDefault="00017302" w:rsidP="00B3114B">
      <w:pPr>
        <w:spacing w:after="0" w:line="240" w:lineRule="auto"/>
      </w:pPr>
      <w:r>
        <w:separator/>
      </w:r>
    </w:p>
  </w:endnote>
  <w:endnote w:type="continuationSeparator" w:id="0">
    <w:p w:rsidR="00017302" w:rsidRDefault="00017302" w:rsidP="00B3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cimaWE22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40" w:rsidRDefault="00C37940">
    <w:pPr>
      <w:pStyle w:val="Pidipagina"/>
    </w:pPr>
    <w:r>
      <w:rPr>
        <w:noProof/>
        <w:color w:val="808080" w:themeColor="background1" w:themeShade="80"/>
        <w:lang w:eastAsia="it-IT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10403840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tango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sella di tes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940" w:rsidRPr="00B36997" w:rsidRDefault="00B36997" w:rsidP="0071429E">
                            <w:pPr>
                              <w:rPr>
                                <w:rFonts w:ascii="DecimaWE22 Rg" w:hAnsi="DecimaWE22 Rg"/>
                                <w:color w:val="7F7F7F" w:themeColor="text1" w:themeTint="80"/>
                                <w:sz w:val="20"/>
                              </w:rPr>
                            </w:pPr>
                            <w:r w:rsidRPr="00B36997">
                              <w:rPr>
                                <w:rFonts w:ascii="DecimaWE22 Rg" w:hAnsi="DecimaWE22 Rg"/>
                                <w:color w:val="7F7F7F" w:themeColor="text1" w:themeTint="80"/>
                                <w:sz w:val="20"/>
                              </w:rPr>
                              <w:t xml:space="preserve">Data </w:t>
                            </w:r>
                            <w:r w:rsidR="0071429E">
                              <w:rPr>
                                <w:rFonts w:ascii="DecimaWE22 Rg" w:hAnsi="DecimaWE22 Rg"/>
                                <w:color w:val="7F7F7F" w:themeColor="text1" w:themeTint="80"/>
                                <w:sz w:val="20"/>
                              </w:rPr>
                              <w:t>10.05.2018</w:t>
                            </w:r>
                          </w:p>
                          <w:p w:rsidR="00C37940" w:rsidRDefault="00C3794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o 37" o:spid="_x0000_s1028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">
              <v:rect id="Rettango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C37940" w:rsidRPr="00B36997" w:rsidRDefault="00B36997" w:rsidP="0071429E">
                      <w:pPr>
                        <w:rPr>
                          <w:rFonts w:ascii="DecimaWE22 Rg" w:hAnsi="DecimaWE22 Rg"/>
                          <w:color w:val="7F7F7F" w:themeColor="text1" w:themeTint="80"/>
                          <w:sz w:val="20"/>
                        </w:rPr>
                      </w:pPr>
                      <w:r w:rsidRPr="00B36997">
                        <w:rPr>
                          <w:rFonts w:ascii="DecimaWE22 Rg" w:hAnsi="DecimaWE22 Rg"/>
                          <w:color w:val="7F7F7F" w:themeColor="text1" w:themeTint="80"/>
                          <w:sz w:val="20"/>
                        </w:rPr>
                        <w:t xml:space="preserve">Data </w:t>
                      </w:r>
                      <w:r w:rsidR="0071429E">
                        <w:rPr>
                          <w:rFonts w:ascii="DecimaWE22 Rg" w:hAnsi="DecimaWE22 Rg"/>
                          <w:color w:val="7F7F7F" w:themeColor="text1" w:themeTint="80"/>
                          <w:sz w:val="20"/>
                        </w:rPr>
                        <w:t>10.05.2018</w:t>
                      </w:r>
                    </w:p>
                    <w:p w:rsidR="00C37940" w:rsidRDefault="00C3794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10403840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tango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37940" w:rsidRDefault="00C3794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A28D9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40" o:spid="_x0000_s1031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" fillcolor="black [3213]" stroked="f" strokeweight="3pt">
              <v:textbox>
                <w:txbxContent>
                  <w:p w:rsidR="00C37940" w:rsidRDefault="00C3794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8A28D9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6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02" w:rsidRDefault="00017302" w:rsidP="00B3114B">
      <w:pPr>
        <w:spacing w:after="0" w:line="240" w:lineRule="auto"/>
      </w:pPr>
      <w:r>
        <w:separator/>
      </w:r>
    </w:p>
  </w:footnote>
  <w:footnote w:type="continuationSeparator" w:id="0">
    <w:p w:rsidR="00017302" w:rsidRDefault="00017302" w:rsidP="00B3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42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1667"/>
      <w:gridCol w:w="4253"/>
      <w:gridCol w:w="3685"/>
    </w:tblGrid>
    <w:tr w:rsidR="00B36997" w:rsidRPr="00B36997" w:rsidTr="00430942">
      <w:tc>
        <w:tcPr>
          <w:tcW w:w="1667" w:type="dxa"/>
        </w:tcPr>
        <w:p w:rsidR="00B36997" w:rsidRPr="00B36997" w:rsidRDefault="00B36997" w:rsidP="00B36997">
          <w:pPr>
            <w:spacing w:after="0" w:line="240" w:lineRule="auto"/>
            <w:rPr>
              <w:rFonts w:ascii="DecimaWE22 Rg" w:hAnsi="DecimaWE22 Rg"/>
              <w:color w:val="808080" w:themeColor="background1" w:themeShade="80"/>
              <w:sz w:val="18"/>
            </w:rPr>
          </w:pPr>
          <w:r>
            <w:rPr>
              <w:rFonts w:ascii="DecimaWE22 Rg" w:hAnsi="DecimaWE22 Rg" w:cs="Arial"/>
              <w:color w:val="808080" w:themeColor="background1" w:themeShade="80"/>
              <w:sz w:val="18"/>
              <w:szCs w:val="16"/>
            </w:rPr>
            <w:t>Rev. 001/2018</w:t>
          </w:r>
        </w:p>
      </w:tc>
      <w:tc>
        <w:tcPr>
          <w:tcW w:w="4253" w:type="dxa"/>
        </w:tcPr>
        <w:p w:rsidR="00B36997" w:rsidRPr="00B36997" w:rsidRDefault="00B36997" w:rsidP="00B36997">
          <w:pPr>
            <w:spacing w:after="0" w:line="240" w:lineRule="auto"/>
            <w:rPr>
              <w:rFonts w:ascii="DecimaWE22 Rg" w:hAnsi="DecimaWE22 Rg"/>
              <w:color w:val="808080" w:themeColor="background1" w:themeShade="80"/>
              <w:sz w:val="18"/>
            </w:rPr>
          </w:pPr>
          <w:r w:rsidRPr="00B36997">
            <w:rPr>
              <w:rFonts w:ascii="DecimaWE22 Rg" w:hAnsi="DecimaWE22 Rg" w:cs="Arial"/>
              <w:color w:val="808080" w:themeColor="background1" w:themeShade="80"/>
              <w:sz w:val="18"/>
              <w:szCs w:val="16"/>
            </w:rPr>
            <w:t>Rapporto n. 001/2015</w:t>
          </w:r>
        </w:p>
      </w:tc>
      <w:tc>
        <w:tcPr>
          <w:tcW w:w="3685" w:type="dxa"/>
        </w:tcPr>
        <w:p w:rsidR="00B36997" w:rsidRPr="00B36997" w:rsidRDefault="0089694E" w:rsidP="00B36997">
          <w:pPr>
            <w:spacing w:after="0" w:line="240" w:lineRule="auto"/>
            <w:rPr>
              <w:rFonts w:ascii="DecimaWE22 Rg" w:hAnsi="DecimaWE22 Rg"/>
              <w:color w:val="808080" w:themeColor="background1" w:themeShade="80"/>
              <w:sz w:val="18"/>
            </w:rPr>
          </w:pPr>
          <w:r>
            <w:rPr>
              <w:rFonts w:ascii="DecimaWE22 Rg" w:hAnsi="DecimaWE22 Rg" w:cs="Arial"/>
              <w:color w:val="808080" w:themeColor="background1" w:themeShade="80"/>
              <w:sz w:val="18"/>
              <w:szCs w:val="16"/>
            </w:rPr>
            <w:t>DATI DI INPUT E RAPPORTO SOPRALLUOGO</w:t>
          </w:r>
        </w:p>
      </w:tc>
    </w:tr>
    <w:tr w:rsidR="00B36997" w:rsidRPr="00B36997" w:rsidTr="00430942">
      <w:tc>
        <w:tcPr>
          <w:tcW w:w="1667" w:type="dxa"/>
        </w:tcPr>
        <w:p w:rsidR="00B36997" w:rsidRPr="00B36997" w:rsidRDefault="00B36997" w:rsidP="00B36997">
          <w:pPr>
            <w:spacing w:after="0" w:line="240" w:lineRule="auto"/>
            <w:rPr>
              <w:rFonts w:ascii="DecimaWE22 Rg" w:hAnsi="DecimaWE22 Rg"/>
              <w:color w:val="808080" w:themeColor="background1" w:themeShade="80"/>
              <w:sz w:val="18"/>
            </w:rPr>
          </w:pPr>
          <w:r w:rsidRPr="00B36997">
            <w:rPr>
              <w:rFonts w:ascii="DecimaWE22 Rg" w:hAnsi="DecimaWE22 Rg" w:cs="Arial"/>
              <w:color w:val="808080" w:themeColor="background1" w:themeShade="80"/>
              <w:sz w:val="18"/>
              <w:szCs w:val="16"/>
            </w:rPr>
            <w:t>Richiedente:</w:t>
          </w:r>
        </w:p>
      </w:tc>
      <w:tc>
        <w:tcPr>
          <w:tcW w:w="4253" w:type="dxa"/>
        </w:tcPr>
        <w:p w:rsidR="00B36997" w:rsidRPr="00B36997" w:rsidRDefault="00B36997" w:rsidP="00B36997">
          <w:pPr>
            <w:spacing w:after="0" w:line="240" w:lineRule="auto"/>
            <w:rPr>
              <w:rFonts w:ascii="DecimaWE22 Rg" w:hAnsi="DecimaWE22 Rg"/>
              <w:color w:val="808080" w:themeColor="background1" w:themeShade="80"/>
              <w:sz w:val="18"/>
            </w:rPr>
          </w:pPr>
          <w:r w:rsidRPr="00B36997">
            <w:rPr>
              <w:rFonts w:ascii="DecimaWE22 Rg" w:hAnsi="DecimaWE22 Rg" w:cs="Arial"/>
              <w:color w:val="808080" w:themeColor="background1" w:themeShade="80"/>
              <w:sz w:val="18"/>
              <w:szCs w:val="16"/>
            </w:rPr>
            <w:t>Mario Rossi</w:t>
          </w:r>
        </w:p>
      </w:tc>
      <w:tc>
        <w:tcPr>
          <w:tcW w:w="3685" w:type="dxa"/>
        </w:tcPr>
        <w:p w:rsidR="00B36997" w:rsidRPr="00B36997" w:rsidRDefault="00B36997" w:rsidP="00B36997">
          <w:pPr>
            <w:spacing w:after="0" w:line="240" w:lineRule="auto"/>
            <w:rPr>
              <w:rFonts w:ascii="DecimaWE22 Rg" w:hAnsi="DecimaWE22 Rg"/>
              <w:color w:val="808080" w:themeColor="background1" w:themeShade="80"/>
              <w:sz w:val="18"/>
            </w:rPr>
          </w:pPr>
          <w:r w:rsidRPr="00B36997">
            <w:rPr>
              <w:rFonts w:ascii="DecimaWE22 Rg" w:hAnsi="DecimaWE22 Rg" w:cs="Arial"/>
              <w:color w:val="808080" w:themeColor="background1" w:themeShade="80"/>
              <w:sz w:val="18"/>
              <w:szCs w:val="16"/>
            </w:rPr>
            <w:t>Località:</w:t>
          </w:r>
        </w:p>
      </w:tc>
    </w:tr>
    <w:tr w:rsidR="00B36997" w:rsidRPr="00B36997" w:rsidTr="00430942">
      <w:tc>
        <w:tcPr>
          <w:tcW w:w="1667" w:type="dxa"/>
        </w:tcPr>
        <w:p w:rsidR="00B36997" w:rsidRPr="00B36997" w:rsidRDefault="0089694E" w:rsidP="00B36997">
          <w:pPr>
            <w:spacing w:after="0" w:line="240" w:lineRule="auto"/>
            <w:rPr>
              <w:rFonts w:ascii="DecimaWE22 Rg" w:hAnsi="DecimaWE22 Rg"/>
              <w:color w:val="808080" w:themeColor="background1" w:themeShade="80"/>
              <w:sz w:val="18"/>
            </w:rPr>
          </w:pPr>
          <w:r>
            <w:rPr>
              <w:rFonts w:ascii="DecimaWE22 Rg" w:hAnsi="DecimaWE22 Rg" w:cs="Arial"/>
              <w:color w:val="808080" w:themeColor="background1" w:themeShade="80"/>
              <w:sz w:val="18"/>
              <w:szCs w:val="16"/>
            </w:rPr>
            <w:t>Indirizzo</w:t>
          </w:r>
        </w:p>
      </w:tc>
      <w:tc>
        <w:tcPr>
          <w:tcW w:w="4253" w:type="dxa"/>
        </w:tcPr>
        <w:p w:rsidR="00B36997" w:rsidRPr="00B36997" w:rsidRDefault="00B36997" w:rsidP="00B36997">
          <w:pPr>
            <w:spacing w:after="0" w:line="240" w:lineRule="auto"/>
            <w:rPr>
              <w:rFonts w:ascii="DecimaWE22 Rg" w:hAnsi="DecimaWE22 Rg"/>
              <w:color w:val="808080" w:themeColor="background1" w:themeShade="80"/>
              <w:sz w:val="18"/>
            </w:rPr>
          </w:pPr>
        </w:p>
      </w:tc>
      <w:tc>
        <w:tcPr>
          <w:tcW w:w="3685" w:type="dxa"/>
        </w:tcPr>
        <w:p w:rsidR="00B36997" w:rsidRPr="00B36997" w:rsidRDefault="00B36997" w:rsidP="00B36997">
          <w:pPr>
            <w:spacing w:after="0" w:line="240" w:lineRule="auto"/>
            <w:rPr>
              <w:rFonts w:ascii="DecimaWE22 Rg" w:hAnsi="DecimaWE22 Rg"/>
              <w:color w:val="808080" w:themeColor="background1" w:themeShade="80"/>
              <w:sz w:val="18"/>
            </w:rPr>
          </w:pPr>
        </w:p>
      </w:tc>
    </w:tr>
  </w:tbl>
  <w:p w:rsidR="00B36997" w:rsidRDefault="00B369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697"/>
    <w:multiLevelType w:val="hybridMultilevel"/>
    <w:tmpl w:val="E9CA98C6"/>
    <w:lvl w:ilvl="0" w:tplc="26E20BE8">
      <w:start w:val="1"/>
      <w:numFmt w:val="bullet"/>
      <w:lvlText w:val="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A752DD"/>
    <w:multiLevelType w:val="hybridMultilevel"/>
    <w:tmpl w:val="7B3C2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80A49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0D02BE6"/>
    <w:multiLevelType w:val="hybridMultilevel"/>
    <w:tmpl w:val="9B826798"/>
    <w:lvl w:ilvl="0" w:tplc="26E20BE8">
      <w:start w:val="1"/>
      <w:numFmt w:val="bullet"/>
      <w:lvlText w:val="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4FB032C"/>
    <w:multiLevelType w:val="hybridMultilevel"/>
    <w:tmpl w:val="E2268CE6"/>
    <w:lvl w:ilvl="0" w:tplc="26E20BE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43AA8"/>
    <w:multiLevelType w:val="hybridMultilevel"/>
    <w:tmpl w:val="1BA01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846AE"/>
    <w:multiLevelType w:val="hybridMultilevel"/>
    <w:tmpl w:val="7F8460AC"/>
    <w:lvl w:ilvl="0" w:tplc="26E20BE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FB"/>
    <w:rsid w:val="00003225"/>
    <w:rsid w:val="00010878"/>
    <w:rsid w:val="0001491E"/>
    <w:rsid w:val="00017302"/>
    <w:rsid w:val="00024AA8"/>
    <w:rsid w:val="00034873"/>
    <w:rsid w:val="000348E3"/>
    <w:rsid w:val="00043D44"/>
    <w:rsid w:val="000509D0"/>
    <w:rsid w:val="000522DC"/>
    <w:rsid w:val="00053530"/>
    <w:rsid w:val="00060AEB"/>
    <w:rsid w:val="000641E3"/>
    <w:rsid w:val="000761FC"/>
    <w:rsid w:val="000821AB"/>
    <w:rsid w:val="0008226B"/>
    <w:rsid w:val="0008565B"/>
    <w:rsid w:val="00093E9D"/>
    <w:rsid w:val="000A1913"/>
    <w:rsid w:val="000A3AF8"/>
    <w:rsid w:val="000B07C5"/>
    <w:rsid w:val="000C2F42"/>
    <w:rsid w:val="000D2DA4"/>
    <w:rsid w:val="000D5CE5"/>
    <w:rsid w:val="000F72CE"/>
    <w:rsid w:val="001009C6"/>
    <w:rsid w:val="00101A0E"/>
    <w:rsid w:val="00120BAE"/>
    <w:rsid w:val="00123043"/>
    <w:rsid w:val="001233F4"/>
    <w:rsid w:val="00132BA3"/>
    <w:rsid w:val="00136722"/>
    <w:rsid w:val="00137423"/>
    <w:rsid w:val="0014602E"/>
    <w:rsid w:val="0015683A"/>
    <w:rsid w:val="00172BDD"/>
    <w:rsid w:val="0017388F"/>
    <w:rsid w:val="00177B00"/>
    <w:rsid w:val="0019265C"/>
    <w:rsid w:val="00193C23"/>
    <w:rsid w:val="001950B0"/>
    <w:rsid w:val="001955FB"/>
    <w:rsid w:val="001A1A66"/>
    <w:rsid w:val="001A392E"/>
    <w:rsid w:val="001A4FD9"/>
    <w:rsid w:val="001C1B73"/>
    <w:rsid w:val="001D307A"/>
    <w:rsid w:val="001E721E"/>
    <w:rsid w:val="001E7688"/>
    <w:rsid w:val="002075A3"/>
    <w:rsid w:val="002116E4"/>
    <w:rsid w:val="00220C45"/>
    <w:rsid w:val="00225CEB"/>
    <w:rsid w:val="002272CD"/>
    <w:rsid w:val="002358B0"/>
    <w:rsid w:val="002358D6"/>
    <w:rsid w:val="00237E41"/>
    <w:rsid w:val="00246841"/>
    <w:rsid w:val="00255C6E"/>
    <w:rsid w:val="002778D0"/>
    <w:rsid w:val="00280EA7"/>
    <w:rsid w:val="00285273"/>
    <w:rsid w:val="00291C15"/>
    <w:rsid w:val="00291C66"/>
    <w:rsid w:val="002A1846"/>
    <w:rsid w:val="002B50A5"/>
    <w:rsid w:val="002B6F7A"/>
    <w:rsid w:val="002C02B2"/>
    <w:rsid w:val="002D4519"/>
    <w:rsid w:val="002E1A25"/>
    <w:rsid w:val="002F22C8"/>
    <w:rsid w:val="002F499D"/>
    <w:rsid w:val="00303F8A"/>
    <w:rsid w:val="00314711"/>
    <w:rsid w:val="00317F74"/>
    <w:rsid w:val="00324743"/>
    <w:rsid w:val="00340568"/>
    <w:rsid w:val="003533D6"/>
    <w:rsid w:val="00356B35"/>
    <w:rsid w:val="00356DE9"/>
    <w:rsid w:val="003570DE"/>
    <w:rsid w:val="00367FCD"/>
    <w:rsid w:val="00372367"/>
    <w:rsid w:val="00373B41"/>
    <w:rsid w:val="00385834"/>
    <w:rsid w:val="003A3EB5"/>
    <w:rsid w:val="003B3020"/>
    <w:rsid w:val="003B3833"/>
    <w:rsid w:val="003F4264"/>
    <w:rsid w:val="003F5D06"/>
    <w:rsid w:val="004220FB"/>
    <w:rsid w:val="0042377F"/>
    <w:rsid w:val="00430C2F"/>
    <w:rsid w:val="00442411"/>
    <w:rsid w:val="00444309"/>
    <w:rsid w:val="00451921"/>
    <w:rsid w:val="00463856"/>
    <w:rsid w:val="00463BF9"/>
    <w:rsid w:val="00475CC0"/>
    <w:rsid w:val="00477E49"/>
    <w:rsid w:val="004919EA"/>
    <w:rsid w:val="004A4833"/>
    <w:rsid w:val="004A5528"/>
    <w:rsid w:val="004A75BE"/>
    <w:rsid w:val="004B639D"/>
    <w:rsid w:val="004B6BB5"/>
    <w:rsid w:val="004C1E8F"/>
    <w:rsid w:val="004C2B74"/>
    <w:rsid w:val="004F3B81"/>
    <w:rsid w:val="00501F3F"/>
    <w:rsid w:val="0050521D"/>
    <w:rsid w:val="00537F93"/>
    <w:rsid w:val="00565823"/>
    <w:rsid w:val="00571527"/>
    <w:rsid w:val="005730A4"/>
    <w:rsid w:val="00576851"/>
    <w:rsid w:val="005927DB"/>
    <w:rsid w:val="00597767"/>
    <w:rsid w:val="005C3FBD"/>
    <w:rsid w:val="005C5B79"/>
    <w:rsid w:val="005D2BA8"/>
    <w:rsid w:val="005D7C3B"/>
    <w:rsid w:val="005E27A6"/>
    <w:rsid w:val="005F4E20"/>
    <w:rsid w:val="00601481"/>
    <w:rsid w:val="00617C36"/>
    <w:rsid w:val="00627E48"/>
    <w:rsid w:val="006428A0"/>
    <w:rsid w:val="00645906"/>
    <w:rsid w:val="0065515F"/>
    <w:rsid w:val="00670ACC"/>
    <w:rsid w:val="006753AA"/>
    <w:rsid w:val="006755F6"/>
    <w:rsid w:val="00687BB4"/>
    <w:rsid w:val="00691019"/>
    <w:rsid w:val="006957E4"/>
    <w:rsid w:val="00697DA5"/>
    <w:rsid w:val="00697DD7"/>
    <w:rsid w:val="006A0250"/>
    <w:rsid w:val="006B6C02"/>
    <w:rsid w:val="006C5E80"/>
    <w:rsid w:val="006C60DF"/>
    <w:rsid w:val="006E029F"/>
    <w:rsid w:val="006E54AA"/>
    <w:rsid w:val="006F6E02"/>
    <w:rsid w:val="0071429E"/>
    <w:rsid w:val="0071620F"/>
    <w:rsid w:val="007315B3"/>
    <w:rsid w:val="007348FA"/>
    <w:rsid w:val="007442F9"/>
    <w:rsid w:val="007576C8"/>
    <w:rsid w:val="007605E7"/>
    <w:rsid w:val="00775384"/>
    <w:rsid w:val="0078556F"/>
    <w:rsid w:val="007959F9"/>
    <w:rsid w:val="007973E1"/>
    <w:rsid w:val="007A05A5"/>
    <w:rsid w:val="007B1253"/>
    <w:rsid w:val="007B1B62"/>
    <w:rsid w:val="007B768F"/>
    <w:rsid w:val="007C78C6"/>
    <w:rsid w:val="007D7CC8"/>
    <w:rsid w:val="007E706F"/>
    <w:rsid w:val="00815F7D"/>
    <w:rsid w:val="0083146C"/>
    <w:rsid w:val="0084521D"/>
    <w:rsid w:val="00850D3D"/>
    <w:rsid w:val="0085548E"/>
    <w:rsid w:val="0086320A"/>
    <w:rsid w:val="00883090"/>
    <w:rsid w:val="0089204E"/>
    <w:rsid w:val="00895DE2"/>
    <w:rsid w:val="0089694E"/>
    <w:rsid w:val="008A28D9"/>
    <w:rsid w:val="008A53F7"/>
    <w:rsid w:val="008B61EA"/>
    <w:rsid w:val="008B6E44"/>
    <w:rsid w:val="008C49BA"/>
    <w:rsid w:val="008C601F"/>
    <w:rsid w:val="008F3859"/>
    <w:rsid w:val="008F55FE"/>
    <w:rsid w:val="00905CB8"/>
    <w:rsid w:val="00906F69"/>
    <w:rsid w:val="009274FD"/>
    <w:rsid w:val="00932EEF"/>
    <w:rsid w:val="0093474A"/>
    <w:rsid w:val="009410BB"/>
    <w:rsid w:val="009473AD"/>
    <w:rsid w:val="00947D6A"/>
    <w:rsid w:val="009519D6"/>
    <w:rsid w:val="00952CAF"/>
    <w:rsid w:val="00953150"/>
    <w:rsid w:val="009C559D"/>
    <w:rsid w:val="009E0284"/>
    <w:rsid w:val="009E18C7"/>
    <w:rsid w:val="009E71B3"/>
    <w:rsid w:val="009F1143"/>
    <w:rsid w:val="009F25FB"/>
    <w:rsid w:val="009F4A18"/>
    <w:rsid w:val="009F726C"/>
    <w:rsid w:val="00A0201F"/>
    <w:rsid w:val="00A16BA7"/>
    <w:rsid w:val="00A21534"/>
    <w:rsid w:val="00A21A4F"/>
    <w:rsid w:val="00A23CFB"/>
    <w:rsid w:val="00A251BA"/>
    <w:rsid w:val="00A34656"/>
    <w:rsid w:val="00A34E4D"/>
    <w:rsid w:val="00A613AF"/>
    <w:rsid w:val="00A62A6A"/>
    <w:rsid w:val="00A65EB7"/>
    <w:rsid w:val="00A7005D"/>
    <w:rsid w:val="00A87BDF"/>
    <w:rsid w:val="00A924C7"/>
    <w:rsid w:val="00AA408A"/>
    <w:rsid w:val="00AA7D78"/>
    <w:rsid w:val="00AB1426"/>
    <w:rsid w:val="00AB6D0F"/>
    <w:rsid w:val="00AC09C7"/>
    <w:rsid w:val="00AC575C"/>
    <w:rsid w:val="00AC7F2B"/>
    <w:rsid w:val="00AD6317"/>
    <w:rsid w:val="00AE32B5"/>
    <w:rsid w:val="00B058B8"/>
    <w:rsid w:val="00B121AF"/>
    <w:rsid w:val="00B12A9B"/>
    <w:rsid w:val="00B253DE"/>
    <w:rsid w:val="00B261C7"/>
    <w:rsid w:val="00B3114B"/>
    <w:rsid w:val="00B36997"/>
    <w:rsid w:val="00B44AA1"/>
    <w:rsid w:val="00B44FD5"/>
    <w:rsid w:val="00B57A74"/>
    <w:rsid w:val="00B9116A"/>
    <w:rsid w:val="00B92E04"/>
    <w:rsid w:val="00BA1625"/>
    <w:rsid w:val="00BA740A"/>
    <w:rsid w:val="00BB0460"/>
    <w:rsid w:val="00BB0E77"/>
    <w:rsid w:val="00BC37F3"/>
    <w:rsid w:val="00BC7983"/>
    <w:rsid w:val="00BE2CDD"/>
    <w:rsid w:val="00BE5BEB"/>
    <w:rsid w:val="00BF3756"/>
    <w:rsid w:val="00BF5408"/>
    <w:rsid w:val="00BF7526"/>
    <w:rsid w:val="00C06142"/>
    <w:rsid w:val="00C1594D"/>
    <w:rsid w:val="00C30D57"/>
    <w:rsid w:val="00C33C12"/>
    <w:rsid w:val="00C37940"/>
    <w:rsid w:val="00C37C85"/>
    <w:rsid w:val="00C44015"/>
    <w:rsid w:val="00C45A5C"/>
    <w:rsid w:val="00C70951"/>
    <w:rsid w:val="00C8389D"/>
    <w:rsid w:val="00C86DD3"/>
    <w:rsid w:val="00C97AC7"/>
    <w:rsid w:val="00CA0D54"/>
    <w:rsid w:val="00CB21D6"/>
    <w:rsid w:val="00CC0E68"/>
    <w:rsid w:val="00CC1036"/>
    <w:rsid w:val="00CD03FC"/>
    <w:rsid w:val="00CD04AB"/>
    <w:rsid w:val="00CD20F7"/>
    <w:rsid w:val="00CD2BA3"/>
    <w:rsid w:val="00CD3983"/>
    <w:rsid w:val="00CE00B0"/>
    <w:rsid w:val="00CE7264"/>
    <w:rsid w:val="00D032E4"/>
    <w:rsid w:val="00D0541A"/>
    <w:rsid w:val="00D05DEB"/>
    <w:rsid w:val="00D139F5"/>
    <w:rsid w:val="00D23C72"/>
    <w:rsid w:val="00D41643"/>
    <w:rsid w:val="00D418FE"/>
    <w:rsid w:val="00D47D2D"/>
    <w:rsid w:val="00D53625"/>
    <w:rsid w:val="00D72A74"/>
    <w:rsid w:val="00D737DE"/>
    <w:rsid w:val="00D74E5D"/>
    <w:rsid w:val="00D924C8"/>
    <w:rsid w:val="00D9326E"/>
    <w:rsid w:val="00D94EDA"/>
    <w:rsid w:val="00DA1349"/>
    <w:rsid w:val="00DA4BA1"/>
    <w:rsid w:val="00DA7A94"/>
    <w:rsid w:val="00DB0F72"/>
    <w:rsid w:val="00DB737E"/>
    <w:rsid w:val="00DB7A77"/>
    <w:rsid w:val="00DC1F47"/>
    <w:rsid w:val="00DD15C6"/>
    <w:rsid w:val="00DD3E6C"/>
    <w:rsid w:val="00DE7982"/>
    <w:rsid w:val="00DE7A51"/>
    <w:rsid w:val="00DF431D"/>
    <w:rsid w:val="00E0710F"/>
    <w:rsid w:val="00E12CB8"/>
    <w:rsid w:val="00E21B1D"/>
    <w:rsid w:val="00E31B95"/>
    <w:rsid w:val="00E31CCF"/>
    <w:rsid w:val="00E32A29"/>
    <w:rsid w:val="00E51E30"/>
    <w:rsid w:val="00E64496"/>
    <w:rsid w:val="00E71073"/>
    <w:rsid w:val="00E76800"/>
    <w:rsid w:val="00E87BBA"/>
    <w:rsid w:val="00E93AC1"/>
    <w:rsid w:val="00EA3169"/>
    <w:rsid w:val="00EB258A"/>
    <w:rsid w:val="00EB7E99"/>
    <w:rsid w:val="00EC110C"/>
    <w:rsid w:val="00EC4EE8"/>
    <w:rsid w:val="00EC4FC5"/>
    <w:rsid w:val="00ED0EB6"/>
    <w:rsid w:val="00EE009F"/>
    <w:rsid w:val="00EE33B0"/>
    <w:rsid w:val="00EF1150"/>
    <w:rsid w:val="00EF4DF6"/>
    <w:rsid w:val="00F00485"/>
    <w:rsid w:val="00F00948"/>
    <w:rsid w:val="00F2039E"/>
    <w:rsid w:val="00F307E5"/>
    <w:rsid w:val="00F504B9"/>
    <w:rsid w:val="00F539C2"/>
    <w:rsid w:val="00F5412F"/>
    <w:rsid w:val="00F604DE"/>
    <w:rsid w:val="00F61AF0"/>
    <w:rsid w:val="00F66FD5"/>
    <w:rsid w:val="00F74E09"/>
    <w:rsid w:val="00F761FD"/>
    <w:rsid w:val="00F80EC2"/>
    <w:rsid w:val="00F96533"/>
    <w:rsid w:val="00FA50C8"/>
    <w:rsid w:val="00FB5FDA"/>
    <w:rsid w:val="00FC0ACD"/>
    <w:rsid w:val="00FC1DF0"/>
    <w:rsid w:val="00FD0334"/>
    <w:rsid w:val="00FD7FC4"/>
    <w:rsid w:val="00FE1859"/>
    <w:rsid w:val="00FE3C36"/>
    <w:rsid w:val="00FF0423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49B20"/>
  <w15:docId w15:val="{5C6F66E5-0E04-442B-B1E0-D887DE19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F4A18"/>
    <w:pPr>
      <w:keepNext/>
      <w:tabs>
        <w:tab w:val="left" w:pos="7500"/>
      </w:tabs>
      <w:spacing w:after="0" w:line="240" w:lineRule="auto"/>
      <w:ind w:right="15"/>
      <w:jc w:val="right"/>
      <w:outlineLvl w:val="0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0D3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11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11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11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31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14B"/>
  </w:style>
  <w:style w:type="paragraph" w:styleId="Pidipagina">
    <w:name w:val="footer"/>
    <w:basedOn w:val="Normale"/>
    <w:link w:val="PidipaginaCarattere"/>
    <w:uiPriority w:val="99"/>
    <w:unhideWhenUsed/>
    <w:rsid w:val="00B31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14B"/>
  </w:style>
  <w:style w:type="paragraph" w:styleId="Corpodeltesto2">
    <w:name w:val="Body Text 2"/>
    <w:basedOn w:val="Normale"/>
    <w:link w:val="Corpodeltesto2Carattere"/>
    <w:uiPriority w:val="99"/>
    <w:unhideWhenUsed/>
    <w:rsid w:val="002C02B2"/>
    <w:pPr>
      <w:spacing w:after="120" w:line="480" w:lineRule="auto"/>
      <w:jc w:val="both"/>
    </w:pPr>
    <w:rPr>
      <w:rFonts w:ascii="Century Schoolbook" w:eastAsia="Times New Roman" w:hAnsi="Century Schoolbook" w:cs="Times New Roman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C02B2"/>
    <w:rPr>
      <w:rFonts w:ascii="Century Schoolbook" w:eastAsia="Times New Roman" w:hAnsi="Century Schoolbook" w:cs="Times New Roman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8389D"/>
  </w:style>
  <w:style w:type="character" w:styleId="Enfasigrassetto">
    <w:name w:val="Strong"/>
    <w:basedOn w:val="Carpredefinitoparagrafo"/>
    <w:uiPriority w:val="22"/>
    <w:qFormat/>
    <w:rsid w:val="00C8389D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9F4A18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00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009C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schemasubdata">
    <w:name w:val="schemasubdata"/>
    <w:basedOn w:val="Carpredefinitoparagrafo"/>
    <w:rsid w:val="001009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043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2358B0"/>
    <w:rPr>
      <w:color w:val="808080"/>
    </w:rPr>
  </w:style>
  <w:style w:type="paragraph" w:customStyle="1" w:styleId="Default">
    <w:name w:val="Default"/>
    <w:rsid w:val="00697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0C6615-0AA9-4AF6-AE8F-33E24D27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ARES ares</dc:creator>
  <cp:keywords/>
  <dc:description/>
  <cp:lastModifiedBy>Sanchini Angela</cp:lastModifiedBy>
  <cp:revision>6</cp:revision>
  <dcterms:created xsi:type="dcterms:W3CDTF">2018-05-10T08:10:00Z</dcterms:created>
  <dcterms:modified xsi:type="dcterms:W3CDTF">2018-06-19T08:45:00Z</dcterms:modified>
</cp:coreProperties>
</file>